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E2B9" w14:textId="77777777" w:rsidR="00945D0F" w:rsidRDefault="008F492F">
      <w:pPr>
        <w:spacing w:line="240" w:lineRule="auto"/>
        <w:jc w:val="center"/>
        <w:rPr>
          <w:rFonts w:ascii="Tahoma" w:eastAsia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Adult Therapists (for patients 18+ or parents)</w:t>
      </w:r>
    </w:p>
    <w:tbl>
      <w:tblPr>
        <w:tblStyle w:val="a"/>
        <w:tblW w:w="14655" w:type="dxa"/>
        <w:tblInd w:w="-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830"/>
        <w:gridCol w:w="1500"/>
        <w:gridCol w:w="1035"/>
        <w:gridCol w:w="4230"/>
        <w:gridCol w:w="2505"/>
      </w:tblGrid>
      <w:tr w:rsidR="00945D0F" w14:paraId="2DE24F98" w14:textId="77777777">
        <w:trPr>
          <w:trHeight w:val="39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87A9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1791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Address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DFDC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Phone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BEA8" w14:textId="77777777" w:rsidR="00945D0F" w:rsidRDefault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Ages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14A9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Interventions/ Specialties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8B3C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Payment Methods</w:t>
            </w:r>
          </w:p>
        </w:tc>
      </w:tr>
      <w:tr w:rsidR="00945D0F" w14:paraId="2C0B67F1" w14:textId="77777777">
        <w:trPr>
          <w:trHeight w:val="83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490B" w14:textId="77777777" w:rsidR="00945D0F" w:rsidRDefault="008F492F">
            <w:pPr>
              <w:widowControl w:val="0"/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Kris Abrams, LPC</w:t>
            </w:r>
          </w:p>
          <w:p w14:paraId="4B430822" w14:textId="77777777" w:rsidR="00945D0F" w:rsidRDefault="008F492F">
            <w:pPr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hyperlink r:id="rId6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www.cedartreehealing.org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D1B9" w14:textId="77777777" w:rsidR="00945D0F" w:rsidRDefault="008F492F">
            <w:pPr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Mancos; In person in nature, and/or by telephone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8A17" w14:textId="77777777" w:rsidR="00945D0F" w:rsidRDefault="008F492F">
            <w:pPr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970-403-5018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4CB4" w14:textId="77777777" w:rsidR="00945D0F" w:rsidRDefault="008F492F">
            <w:pPr>
              <w:widowControl w:val="0"/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5FA5" w14:textId="77777777" w:rsidR="00945D0F" w:rsidRDefault="008F492F">
            <w:pPr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Individual, Couples, Trauma, Internalized oppression, Life transitions, Nature-based, CBT, EMDR, EFT, Internal Family Systems, Emotion Focused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1701" w14:textId="77777777" w:rsidR="00945D0F" w:rsidRDefault="008F492F">
            <w:pPr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0FD72A36" w14:textId="77777777">
        <w:trPr>
          <w:trHeight w:val="2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559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Eileen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Andricovich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LMFT</w:t>
            </w:r>
          </w:p>
          <w:p w14:paraId="17A2DE1E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admin@spiralsofeternity.com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E61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  <w:p w14:paraId="6E9AB4E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only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023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970-426 9865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CA95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899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Relationship Issues, Loss &amp; ADHD, Family Conflict/trauma/holistic approach</w:t>
            </w:r>
          </w:p>
          <w:p w14:paraId="64E799C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individuals/couples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85E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United, Anthem/BCBS, Aetna, Cigna, Self-pay</w:t>
            </w:r>
          </w:p>
        </w:tc>
      </w:tr>
      <w:tr w:rsidR="00945D0F" w14:paraId="08BE6D70" w14:textId="77777777">
        <w:trPr>
          <w:trHeight w:val="49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1DC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Animas Valley Counseling</w:t>
            </w:r>
          </w:p>
          <w:p w14:paraId="2A33268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Chari Perce, LMFT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CA5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1911 Main Ave.</w:t>
            </w:r>
          </w:p>
          <w:p w14:paraId="41111A4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 &amp; Telehealth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429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970-400-1038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FC5D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320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EMDR, Brainspotting, DBT, TF-CBT, Domestic Violence, Complex Trauma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4A3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>, Self-pay, Sliding Scale</w:t>
            </w:r>
          </w:p>
        </w:tc>
      </w:tr>
      <w:tr w:rsidR="00945D0F" w14:paraId="46866D4E" w14:textId="77777777">
        <w:trPr>
          <w:trHeight w:val="23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176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Brian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Arens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LPC</w:t>
            </w:r>
          </w:p>
          <w:p w14:paraId="1C83FA0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7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https://brianarenscounseling.org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959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2243 Main Avenue #8, Durango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DB8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970-749-9597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B90E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3C2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Depression, Anxiety, Trauma, PTSD, Relationships, Addiction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9DE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Cigna, Self-pay, Sliding scale</w:t>
            </w:r>
          </w:p>
        </w:tc>
      </w:tr>
      <w:tr w:rsidR="00945D0F" w14:paraId="1FB44E2E" w14:textId="77777777" w:rsidTr="008F492F">
        <w:trPr>
          <w:trHeight w:val="48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2BD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Marisa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Asplund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LPC</w:t>
            </w:r>
          </w:p>
          <w:p w14:paraId="09CBB805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8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https://marisaasplund.com/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5F8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2855 Main Ave Suite B 103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6B0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970-769-8856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B83D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E2D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Disordered eating, Body image, Sports related issues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198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3DB72C96" w14:textId="77777777" w:rsidTr="008F492F">
        <w:trPr>
          <w:trHeight w:val="5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FC4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Cole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Awdish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LPC</w:t>
            </w:r>
          </w:p>
          <w:p w14:paraId="1005E0C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9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www.coleawdish.com</w:t>
              </w:r>
            </w:hyperlink>
          </w:p>
          <w:p w14:paraId="4C8DC401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48A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954 E. 2nd Ave</w:t>
            </w:r>
          </w:p>
          <w:p w14:paraId="60E13D4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Suite 106</w:t>
            </w:r>
          </w:p>
          <w:p w14:paraId="3BF7D9E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47D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970-403-5488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EEC8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22C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EMDR including EMDR intensives, DBT, Mindfulness-based CBT, Complex trauma (childhood abuse, relational trauma, etc.), Emotion dysregulation, Anxiety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22D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07510B13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538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Kati Bachman, LPC</w:t>
            </w:r>
          </w:p>
          <w:p w14:paraId="3A3038FE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openheartgriefcounseling@gmail.com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29E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ADF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970-759-9981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43F5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FCA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Grief related to death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373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3AF6950D" w14:textId="77777777">
        <w:trPr>
          <w:trHeight w:val="44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9B3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Peggy Bayless, LCSW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5EA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out of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DFF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970-292-7168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D747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A2C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Depression, Divorce, Grief, Life Coaching, Relationship Issues, Self Esteem, Spirituality, Trauma and PTSD, CBT, DBT, EMDR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5F3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Sondermind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(Aetna, Anthem/BC</w:t>
            </w:r>
            <w:r>
              <w:rPr>
                <w:rFonts w:ascii="Tahoma" w:eastAsia="Tahoma" w:hAnsi="Tahoma" w:cs="Tahoma"/>
                <w:sz w:val="18"/>
                <w:szCs w:val="18"/>
              </w:rPr>
              <w:t>BS, Apostrophe, Cigna, Friday, Optum, TriWest)</w:t>
            </w:r>
          </w:p>
        </w:tc>
      </w:tr>
      <w:tr w:rsidR="00945D0F" w14:paraId="679D3303" w14:textId="77777777">
        <w:trPr>
          <w:trHeight w:val="44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E5E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Gabriel Bernier, LPCC</w:t>
            </w:r>
          </w:p>
          <w:p w14:paraId="23414C2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Fox &amp; the Crow Counseling</w:t>
            </w:r>
          </w:p>
          <w:p w14:paraId="1B143217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10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www.foxandcrowcounseling.com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70D26ABA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gabriel@foxandcrowcounseling.com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619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2243 Main Ave #4H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FAF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970-426-5859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8B6D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9DF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Relationship issues, Life transitions, Anxiety, Depression, Existential issues, Men’s issues, LGBTQ+, Couples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6CD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3A8EC539" w14:textId="77777777" w:rsidTr="008F492F">
        <w:trPr>
          <w:trHeight w:val="17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F6E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Rowan Blaisdell, LCSW</w:t>
            </w:r>
          </w:p>
          <w:p w14:paraId="639F86BC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11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www.durangopsychotherapy.com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D3A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9DF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970-903-3893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F767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DD8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Men’s Issues, LGBTQ+, Grief, Anxiety, Depression, Couples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0C8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485E549E" w14:textId="77777777" w:rsidTr="008F492F">
        <w:trPr>
          <w:trHeight w:val="35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E81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Shayla Walker, LCSW </w:t>
            </w:r>
          </w:p>
          <w:p w14:paraId="794364C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Worthy Hearts, LLC and </w:t>
            </w:r>
          </w:p>
          <w:p w14:paraId="297F3F7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Aldergrove Wellness group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02E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555 Camino Del Rio 2B or </w:t>
            </w:r>
          </w:p>
          <w:p w14:paraId="1B838B73" w14:textId="1A20E02A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231 S Clover Suite 5 Bayfield, 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765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970-759-8040 OR 303-975-6142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F751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18-30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C71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Women's issues, Postpartum support, Anxiety, Depression, Trauma, Tele therapy, relationship issues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00C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Self-pay, Sliding scale,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 w:rsidRPr="008F492F">
              <w:rPr>
                <w:rFonts w:ascii="Tahoma" w:eastAsia="Tahoma" w:hAnsi="Tahoma" w:cs="Tahoma"/>
                <w:bCs/>
                <w:sz w:val="18"/>
                <w:szCs w:val="18"/>
              </w:rPr>
              <w:t>most insurances</w:t>
            </w:r>
          </w:p>
        </w:tc>
      </w:tr>
      <w:tr w:rsidR="00945D0F" w14:paraId="0C4DD404" w14:textId="77777777" w:rsidTr="008F492F">
        <w:trPr>
          <w:trHeight w:val="35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FD1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Bruce Blanchard, LPC, PhD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AD4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 &amp; Bayfield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3B6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970-946-3486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E578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05C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General mental health (anxiety, depression, life transitions, etc.)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C32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CHP+,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>, Tricare, Anthem/BCBS, United/UMR, Aetna and Profile EAPs</w:t>
            </w:r>
          </w:p>
        </w:tc>
      </w:tr>
      <w:tr w:rsidR="00945D0F" w14:paraId="3BFF4E1C" w14:textId="77777777">
        <w:trPr>
          <w:trHeight w:val="778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41F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Jeni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Breezley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LPC, NCC</w:t>
            </w:r>
          </w:p>
          <w:p w14:paraId="30ADA600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Clear Water Counseling</w:t>
            </w:r>
          </w:p>
          <w:p w14:paraId="10C6139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12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www.clearwaterdurango.com</w:t>
              </w:r>
            </w:hyperlink>
          </w:p>
          <w:p w14:paraId="19EB17B3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jeni@clearwaterdurango.com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E13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2243 Main Ave, Ste 4H</w:t>
            </w:r>
          </w:p>
          <w:p w14:paraId="68E4640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30C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303-579-4104</w:t>
            </w:r>
          </w:p>
          <w:p w14:paraId="395DEA0D" w14:textId="77777777" w:rsidR="00945D0F" w:rsidRDefault="00945D0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C651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0A3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Depression, Relationship issues, Sexual identity, Life transitions, Women’s issues, Eating disorders, Existential issues, ACT, Mindfulne</w:t>
            </w:r>
            <w:r>
              <w:rPr>
                <w:rFonts w:ascii="Tahoma" w:eastAsia="Tahoma" w:hAnsi="Tahoma" w:cs="Tahoma"/>
                <w:sz w:val="18"/>
                <w:szCs w:val="18"/>
              </w:rPr>
              <w:t>ss, Dreamwork, Sand tray, Jungian, Narrative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8BF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Aetna, United Health Care, Self-pay</w:t>
            </w:r>
          </w:p>
        </w:tc>
      </w:tr>
      <w:tr w:rsidR="00945D0F" w14:paraId="513B32FA" w14:textId="77777777" w:rsidTr="008F492F">
        <w:trPr>
          <w:trHeight w:val="647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57A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Jessaca Cassady LCSW, LAC</w:t>
            </w:r>
          </w:p>
          <w:p w14:paraId="4084309C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13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www.claritycounseling.solutions</w:t>
              </w:r>
            </w:hyperlink>
          </w:p>
          <w:p w14:paraId="2A49A352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i/>
                <w:color w:val="050505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50505"/>
                <w:sz w:val="18"/>
                <w:szCs w:val="18"/>
              </w:rPr>
              <w:t>jessaca.cassady@gmail.com</w:t>
            </w:r>
          </w:p>
          <w:p w14:paraId="660B41A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6F3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Bayfield</w:t>
            </w:r>
          </w:p>
          <w:p w14:paraId="282ED4B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1328 Co Rd 501</w:t>
            </w:r>
          </w:p>
          <w:p w14:paraId="27A2753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Ignacio</w:t>
            </w:r>
          </w:p>
          <w:p w14:paraId="1E77ED4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405 Browning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103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970-903-3354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BE89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5C39" w14:textId="77777777" w:rsidR="00945D0F" w:rsidRDefault="008F492F">
            <w:pPr>
              <w:keepLines/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Family/Marriage, Addictions, Anxiety/ Depression, CBT, DBT, Trauma, EMDR, Christian Counseling,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B0FF" w14:textId="77777777" w:rsidR="00945D0F" w:rsidRDefault="008F492F">
            <w:pPr>
              <w:keepLines/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Medicaid,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Medicare, CHP+, Most Insurances, EAP’s,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Self Pay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-Sliding Scale</w:t>
            </w:r>
          </w:p>
        </w:tc>
      </w:tr>
      <w:tr w:rsidR="00945D0F" w14:paraId="6C013E78" w14:textId="77777777" w:rsidTr="008F492F">
        <w:trPr>
          <w:trHeight w:val="107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82E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Sarah “Sam” G Conti, LPC, CAS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A8D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2800 Cornerstone</w:t>
            </w:r>
          </w:p>
          <w:p w14:paraId="3E73208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Build #B #208</w:t>
            </w:r>
          </w:p>
          <w:p w14:paraId="61B41F3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Pagosa Springs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FC4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970-731-2114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5F2B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E3B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Cognitive Behavioral Therapy, Mindfulness Based Cognitive Therapy, Mediation, Intimate Partner Abuse, Divorce Counseling, Parent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Education,  Parent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/Child Reunification Therapy, Child/Family Investigator, Parental Responsibil</w:t>
            </w:r>
            <w:r>
              <w:rPr>
                <w:rFonts w:ascii="Tahoma" w:eastAsia="Tahoma" w:hAnsi="Tahoma" w:cs="Tahoma"/>
                <w:sz w:val="18"/>
                <w:szCs w:val="18"/>
              </w:rPr>
              <w:t>ity Evaluator, Supervised Therapeutic Visitation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B1D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Aetna, BCBS/Anthem, Cigna, United/UMR, Self-pay</w:t>
            </w:r>
          </w:p>
        </w:tc>
      </w:tr>
      <w:tr w:rsidR="00945D0F" w14:paraId="06FC24DC" w14:textId="77777777" w:rsidTr="008F492F">
        <w:trPr>
          <w:trHeight w:val="197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6D7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Marianne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Crom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LPC, NCC</w:t>
            </w:r>
          </w:p>
          <w:p w14:paraId="056343D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14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www.animasfamilytherapy.com</w:t>
              </w:r>
            </w:hyperlink>
          </w:p>
          <w:p w14:paraId="1AD03DA3" w14:textId="659D56CF" w:rsidR="00945D0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Animas Family Therapy LLC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5D3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z w:val="18"/>
                <w:szCs w:val="18"/>
              </w:rPr>
              <w:t>243 Main Ave #5</w:t>
            </w:r>
          </w:p>
          <w:p w14:paraId="4ADB1B3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0B4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970-749-1927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B8FB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428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DBT, EMDR, Couples, Addiction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607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scale, EAP</w:t>
            </w:r>
          </w:p>
          <w:p w14:paraId="7707F2D7" w14:textId="77777777" w:rsidR="00945D0F" w:rsidRDefault="00945D0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45D0F" w14:paraId="156C492A" w14:textId="77777777">
        <w:trPr>
          <w:trHeight w:val="794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BE0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Anja Davis, LCSW</w:t>
            </w:r>
          </w:p>
          <w:p w14:paraId="406DC00E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Alpine Start Counseling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AFE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270 E 8th Ave A-206 Durango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04F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970-239-3853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7655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5A1F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Attachment, Anxiety, Depression, Relationship issues, Identity Development, Self-esteem, Trauma, Emotionally Focused Therapy, Somatic Experiencing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166D" w14:textId="67ABADEC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scale, most insurances</w:t>
            </w:r>
          </w:p>
        </w:tc>
      </w:tr>
      <w:tr w:rsidR="00945D0F" w14:paraId="3F04C1DB" w14:textId="77777777">
        <w:trPr>
          <w:trHeight w:val="6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839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 xml:space="preserve">Mark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Dickmann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LCSW</w:t>
            </w:r>
          </w:p>
          <w:p w14:paraId="7DA7D539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15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www.wintersuncounseling.com</w:t>
              </w:r>
            </w:hyperlink>
          </w:p>
          <w:p w14:paraId="2AABF3B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markdickmanncounseling@gmail.com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0DF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2855 Main Avenue,</w:t>
            </w:r>
          </w:p>
          <w:p w14:paraId="2070B05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Suite #107A</w:t>
            </w:r>
          </w:p>
          <w:p w14:paraId="1E28DE2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758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970-769-1569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7D5B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B4F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EMDR, Couples Work, Trauma, Depression, Anxiety, Grief, Life transition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6EA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BCBS/Anthem and EAP, Self-pay</w:t>
            </w:r>
          </w:p>
        </w:tc>
      </w:tr>
      <w:tr w:rsidR="00945D0F" w14:paraId="0973DF2A" w14:textId="77777777">
        <w:trPr>
          <w:trHeight w:val="3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D4B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Lisa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Donelan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NLC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2D8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 Mills St. #106</w:t>
            </w:r>
          </w:p>
          <w:p w14:paraId="6D50090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Bayfield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36D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970-946-7933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EC7D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401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Trauma, Intimate Partner Violence, PTSD, Anxiety, EMDR, PTG Somatic therapy, Alternative Horizons Therapist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938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4293E668" w14:textId="77777777">
        <w:trPr>
          <w:trHeight w:val="7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136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Durango Family Therapy</w:t>
            </w:r>
          </w:p>
          <w:p w14:paraId="1E06BC73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Brent Dixon, LPC, </w:t>
            </w:r>
          </w:p>
          <w:p w14:paraId="037853AF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Renee Dixon, LSW</w:t>
            </w:r>
          </w:p>
          <w:p w14:paraId="3A2F1420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Sierra Williams, LPC</w:t>
            </w:r>
          </w:p>
          <w:p w14:paraId="3B23E844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Chelsi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Hower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LPC </w:t>
            </w:r>
          </w:p>
          <w:p w14:paraId="6B924DF8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16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www.durangofamilytherapy.com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180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2243 Main Ave, Suite #16, 18, and 20</w:t>
            </w:r>
          </w:p>
          <w:p w14:paraId="5895BFC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33D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970-422-7334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B78F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D29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Couples, Family, EMDR, Anxiety, Depression, Trauma, Grief, Transitions, Parent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support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15C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Self-pay, EAPs  </w:t>
            </w:r>
          </w:p>
        </w:tc>
      </w:tr>
      <w:tr w:rsidR="00945D0F" w14:paraId="02EA5845" w14:textId="77777777">
        <w:trPr>
          <w:trHeight w:val="23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F45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Tracy Farmer, LCSW</w:t>
            </w:r>
          </w:p>
          <w:p w14:paraId="3C7C1E78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17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www.durangofamilycounseling.com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C74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8E9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970-739-9438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04C1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284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Adjustment, Divorce, Co-parenting, Step-parenting, Family therapy, Mediation, Parent coordination, Supervised visitation, Parental Responsibilities Evaluator (PRE)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25B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7C89F484" w14:textId="77777777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00A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High Country Counseling</w:t>
            </w:r>
          </w:p>
          <w:p w14:paraId="52AB836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Dana Conner, LSW </w:t>
            </w:r>
          </w:p>
          <w:p w14:paraId="18DCEAC0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highcountrycounseling@gmail.com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838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only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436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970-779-9072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095B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9A1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Depression, Adjustment, Transitions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0AE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</w:p>
        </w:tc>
      </w:tr>
      <w:tr w:rsidR="00945D0F" w14:paraId="312EB472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596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Fort Lewis College Counseling Center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6C9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260 Noble Hall and Telehealth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777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970-247-7212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AF95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B14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Individual, Group and Couples, Psychiatry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F6C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 charge for 5 sessions for FLC students</w:t>
            </w:r>
          </w:p>
        </w:tc>
      </w:tr>
      <w:tr w:rsidR="00945D0F" w14:paraId="0525FBE4" w14:textId="77777777">
        <w:trPr>
          <w:trHeight w:val="15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461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Nicole Fuller MA, DVAP, CAC III</w:t>
            </w:r>
          </w:p>
          <w:p w14:paraId="4905CD0C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18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www.nicolefuller.com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1B2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 &amp; Bayfield</w:t>
            </w:r>
          </w:p>
          <w:p w14:paraId="2C56802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1911 Main Ave #23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5CD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970-769-2435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C4A6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DE6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Depression, Substance Abuse, Parenting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2E4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2ED42528" w14:textId="77777777">
        <w:trPr>
          <w:trHeight w:val="84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FFB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Mimi Gates, LPC, CHT</w:t>
            </w:r>
          </w:p>
          <w:p w14:paraId="482BF26A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19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www.mimigates.com</w:t>
              </w:r>
            </w:hyperlink>
          </w:p>
          <w:p w14:paraId="58FFB6E8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mimihgates@gmail.com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B96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1199 Main Ave Ste. 220, Durango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479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970-799-7777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4026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D8E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Addictions, Eating Disorders, Depression, Stress, Anxiety, Mood disorders, Trauma, Relationships, Life transitions, Couples, Women’s Group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1F4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50BA62D7" w14:textId="77777777">
        <w:trPr>
          <w:trHeight w:val="135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44E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The Grief Center of SW Colorado</w:t>
            </w:r>
          </w:p>
          <w:p w14:paraId="3B391AF2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Judy Austin, LPC</w:t>
            </w:r>
          </w:p>
          <w:p w14:paraId="18CB7A07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Julie Madden, MA</w:t>
            </w:r>
          </w:p>
          <w:p w14:paraId="5115164A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Melinda Jameson, LPC</w:t>
            </w:r>
          </w:p>
          <w:p w14:paraId="3104F41E" w14:textId="77777777" w:rsidR="00945D0F" w:rsidRDefault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Caleb Speas, LPC</w:t>
            </w:r>
          </w:p>
          <w:p w14:paraId="2615F792" w14:textId="77777777" w:rsidR="00945D0F" w:rsidRDefault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Julie Hutson, LPCC</w:t>
            </w:r>
          </w:p>
          <w:p w14:paraId="33C75942" w14:textId="77777777" w:rsidR="00945D0F" w:rsidRDefault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Paige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MacKenzie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LPCC</w:t>
            </w:r>
          </w:p>
          <w:p w14:paraId="01B7FBD1" w14:textId="77777777" w:rsidR="00945D0F" w:rsidRDefault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Anne Bartlett, LSW</w:t>
            </w:r>
          </w:p>
          <w:p w14:paraId="0A44354E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20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www.griefcenterswco.org</w:t>
              </w:r>
            </w:hyperlink>
          </w:p>
          <w:p w14:paraId="75BDA38A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griefcenterswco@gmail.com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CA6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2243 N Main Ave Suite 4F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>Durango</w:t>
            </w:r>
          </w:p>
          <w:p w14:paraId="025D987C" w14:textId="77777777" w:rsidR="00945D0F" w:rsidRDefault="00945D0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BAF7B3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options available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4F8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970-764-7142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1CDA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A83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Grief, Individual and Family Grief Therapy, Survivors of Suicide, Pre-Neo Natal Grief Support, GRASP group, children’s grief camps, parenting grieving children support, pet loss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473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Sliding scale, some insurances and EAP plans accepted</w:t>
            </w:r>
          </w:p>
        </w:tc>
      </w:tr>
      <w:tr w:rsidR="00945D0F" w14:paraId="7CB63F95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C0D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Nikki Gillespie</w:t>
            </w:r>
          </w:p>
          <w:p w14:paraId="48E93081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  <w:t>www.nikkig-origins.com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9F6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18483 Hwy 145 Dolores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0FE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970-882-8850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C538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C71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Trauma coach,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Hakomi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Practioner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Rolfer, Doula, Childbirth Educator and Somatic Sex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Educatior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9DB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0B08C409" w14:textId="77777777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299E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Sean Hein, LCSW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ab/>
            </w:r>
          </w:p>
          <w:p w14:paraId="2BF38138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0DB2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2243 Main Ave #4B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4307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970-446-1160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2374" w14:textId="77777777" w:rsidR="00945D0F" w:rsidRDefault="008F492F">
            <w:pPr>
              <w:keepLines/>
              <w:widowControl w:val="0"/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15+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1706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Anxiety, Addiction, Bipolar Disorder, Depression, Family Conflict, Peer Relationships, Substance Use, Trauma, CBT, DBT, Structural Family Therapy 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FAA7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Medicaid,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Self-pay</w:t>
            </w:r>
          </w:p>
          <w:p w14:paraId="7D53985B" w14:textId="77777777" w:rsidR="00945D0F" w:rsidRDefault="00945D0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45D0F" w14:paraId="1F5409EC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532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Anne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Hosey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LPC</w:t>
            </w:r>
          </w:p>
          <w:p w14:paraId="6664D13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Tahoma" w:hAnsi="Tahoma" w:cs="Tahoma"/>
                <w:sz w:val="18"/>
                <w:szCs w:val="18"/>
              </w:rPr>
              <w:t>Juniper Tree Mental Health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26F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2243 Main Avenue</w:t>
            </w:r>
          </w:p>
          <w:p w14:paraId="012EC93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F86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anne@junipertreementalhealth.com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74D0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3C6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Early adulthood, Life transitions, Relationships, Anxiety, Depression, Trauma, Attachment, ACT, EMDR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455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BCBS/Anthem, Aetna, Cigna, Friday, United/UMR (most private insurances through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Sondermind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), Self-pay</w:t>
            </w:r>
          </w:p>
        </w:tc>
      </w:tr>
      <w:tr w:rsidR="00945D0F" w14:paraId="51561300" w14:textId="77777777" w:rsidTr="008F492F">
        <w:trPr>
          <w:trHeight w:val="618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5FF3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Julie Hutson, LPCC</w:t>
            </w:r>
          </w:p>
          <w:p w14:paraId="7A26D679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21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julie@therapydurango.com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14:paraId="3EFEE10F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2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www.TherapyDurango.com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D517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2646 County Road 2</w:t>
            </w:r>
            <w:r>
              <w:rPr>
                <w:rFonts w:ascii="Tahoma" w:eastAsia="Tahoma" w:hAnsi="Tahoma" w:cs="Tahoma"/>
                <w:sz w:val="18"/>
                <w:szCs w:val="18"/>
              </w:rPr>
              <w:t>28</w:t>
            </w:r>
          </w:p>
          <w:p w14:paraId="2E57A8A0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D0B9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970-880-4676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37CD" w14:textId="77777777" w:rsidR="00945D0F" w:rsidRDefault="008F492F">
            <w:pPr>
              <w:keepLines/>
              <w:widowControl w:val="0"/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5+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9136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Grief, Trauma, Life transitions, Anxiety, Depression, Suicide loss survivors, Attachment difficulties, Developmental delays, Art, Play, Parent education regarding child grief.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8103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sliding scale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945D0F" w14:paraId="3290B77A" w14:textId="77777777" w:rsidTr="008F492F">
        <w:trPr>
          <w:trHeight w:val="458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C8B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Tara Jackson, LPC, RPT</w:t>
            </w:r>
          </w:p>
          <w:p w14:paraId="6DD79C32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23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www.tarajacksoncounseling.com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1F4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Durango, Cortez, Telehealth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BD0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970-799-0765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DEBB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8509" w14:textId="7B9C3BCD" w:rsidR="00945D0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Parenting support, Life transitions, Anxiety, Depression, ad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ults with ASD, Depression, Trauma,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Grief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and Loss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5F3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etna, BCBS, Cigna, Meritain, RMHP, Tricare, Self-pay</w:t>
            </w:r>
          </w:p>
        </w:tc>
      </w:tr>
      <w:tr w:rsidR="00945D0F" w14:paraId="6B106881" w14:textId="77777777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87A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Jacqueline Juliana, LPC</w:t>
            </w:r>
          </w:p>
          <w:p w14:paraId="24F004A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www.jjlpcounselor.com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808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>Telehealth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4B1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970-519-2690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1328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DE1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Parent coaching, Family transitions, Anxiety, Depression, ADHD, Identity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FC3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Anthem/BCBS, United Healthcare, Cigna, Oscar, Oxford, Aetna,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Self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pay</w:t>
            </w:r>
            <w:proofErr w:type="spellEnd"/>
            <w:proofErr w:type="gramEnd"/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945D0F" w14:paraId="5A33CDA1" w14:textId="77777777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0D7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Kasey Hall, registered psychotherapist</w:t>
            </w:r>
          </w:p>
          <w:p w14:paraId="04C001D4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 Walk and Talk Therapy</w:t>
            </w:r>
          </w:p>
          <w:p w14:paraId="5512C2E8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kaseyjo.hall@naropa.edu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348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  <w:p w14:paraId="74079DE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options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24C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909-939-3550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90D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51D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Walk and Talk Therapy, Mindfulness, Positive Psychology, Relationship issues,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Self-worth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and Personal Growth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1B6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1323D379" w14:textId="77777777">
        <w:trPr>
          <w:trHeight w:val="27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6E7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 xml:space="preserve">Mary Katherine,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Ph.D</w:t>
            </w:r>
            <w:proofErr w:type="spellEnd"/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LAC, MAC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579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1911 Main Ave.</w:t>
            </w:r>
          </w:p>
          <w:p w14:paraId="0DA33AF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Room 206</w:t>
            </w:r>
          </w:p>
          <w:p w14:paraId="4A18BF1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Durango, Co.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934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970-769-6907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6CDB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C16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Motivational therapy, DBT, CBT, Trauma, Anxiety, Depression, PTSD, Addiction (substance use, gambling, etc.),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Accudetox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(acupuncture for mental health)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A74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RMHP Medicare,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CHP+, Triad EAP, Sonder Mind, Self-pay,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Sliding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scale, other insurances (call t</w:t>
            </w:r>
            <w:r>
              <w:rPr>
                <w:rFonts w:ascii="Tahoma" w:eastAsia="Tahoma" w:hAnsi="Tahoma" w:cs="Tahoma"/>
                <w:sz w:val="18"/>
                <w:szCs w:val="18"/>
              </w:rPr>
              <w:t>o ask)</w:t>
            </w:r>
          </w:p>
        </w:tc>
      </w:tr>
      <w:tr w:rsidR="00945D0F" w14:paraId="2A1B0414" w14:textId="77777777">
        <w:trPr>
          <w:trHeight w:val="6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79A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KidStuff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Counseling</w:t>
            </w:r>
          </w:p>
          <w:p w14:paraId="6F6C24C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Rachel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Alber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MSW, CSWC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Cailea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Eisenberg, MSW, SWC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 xml:space="preserve">  Heidi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Compagni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SWC</w:t>
            </w:r>
          </w:p>
          <w:p w14:paraId="22CBE51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Mandy Sproul, MAAT, LPC, ATR</w:t>
            </w:r>
          </w:p>
          <w:p w14:paraId="031FCA45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providers available</w:t>
            </w:r>
          </w:p>
          <w:p w14:paraId="759F6DAA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24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www.kidstuffcounseling.com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003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555 S. Camino Del Rio, Suite C1-B</w:t>
            </w:r>
          </w:p>
          <w:p w14:paraId="0BF8B06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1DA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970-775-7061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8286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2AB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Music, Art, CBT, Family Therapy, Group Therapy, EMDR, DBT, Gottman, Parent Coach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</w:p>
          <w:p w14:paraId="28EBA43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Spanish Speaking available via telehealth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8D2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Self-pay, CHP+, RMHP,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Medicaid, </w:t>
            </w:r>
            <w:r>
              <w:rPr>
                <w:rFonts w:ascii="Tahoma" w:eastAsia="Tahoma" w:hAnsi="Tahoma" w:cs="Tahoma"/>
                <w:sz w:val="18"/>
                <w:szCs w:val="18"/>
              </w:rPr>
              <w:t>Beacon Health,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Anthem/BCBS, Cigna, United/UMR</w:t>
            </w:r>
          </w:p>
        </w:tc>
      </w:tr>
      <w:tr w:rsidR="00945D0F" w14:paraId="6BA9D1A6" w14:textId="77777777">
        <w:trPr>
          <w:trHeight w:val="16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4C0E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Julie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Kostuch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MA, LPC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984A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128 W 14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St, Suite 201B Durango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3B9A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970-799-0807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724B" w14:textId="77777777" w:rsidR="00945D0F" w:rsidRDefault="008F492F">
            <w:pPr>
              <w:keepLines/>
              <w:widowControl w:val="0"/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57B9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Young Adults, Anxiety, EMDR, EFT, Mindfulness, Polyvagal, Art Therapy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420E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CHP+,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RMHP, BCBS/Anthem, most insurance through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Sondermind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Self-pay</w:t>
            </w:r>
          </w:p>
        </w:tc>
      </w:tr>
      <w:tr w:rsidR="00945D0F" w14:paraId="6AED8D38" w14:textId="77777777">
        <w:trPr>
          <w:trHeight w:val="16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C0D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Erica Kelly, LCSW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  <w:t xml:space="preserve">   </w:t>
            </w:r>
            <w:r>
              <w:rPr>
                <w:rFonts w:ascii="Tahoma" w:eastAsia="Tahoma" w:hAnsi="Tahoma" w:cs="Tahoma"/>
                <w:sz w:val="18"/>
                <w:szCs w:val="18"/>
              </w:rPr>
              <w:t>Mindful Listening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  <w:t xml:space="preserve">   </w:t>
            </w:r>
            <w:r>
              <w:rPr>
                <w:rFonts w:ascii="Tahoma" w:eastAsia="Tahoma" w:hAnsi="Tahoma" w:cs="Tahoma"/>
                <w:sz w:val="18"/>
                <w:szCs w:val="18"/>
              </w:rPr>
              <w:t>mindful@ericakelly.org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FBE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BA3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970-676-2571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909A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20A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CBT, DBT, Mindfulness, Solution focused, and Motivational Interviewing, Anxiety, Parenting, Life transitions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EC00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Medicare, most insurance through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Sondermind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Self-pay</w:t>
            </w:r>
          </w:p>
        </w:tc>
      </w:tr>
      <w:tr w:rsidR="00945D0F" w14:paraId="4DFBEE0B" w14:textId="77777777">
        <w:trPr>
          <w:trHeight w:val="16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99A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Abby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Kubicek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LCSW</w:t>
            </w:r>
          </w:p>
          <w:p w14:paraId="26C65C55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 Relationship Counseling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</w:rPr>
              <w:t>abby@durangorelationshipcounseling.com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F95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270 E 8th Ave A-206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CEA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970-403-5663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D303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DFD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Addictions, Couples CBT, DBT, Gottman, LGBTQ+, Sexual Health, Sex Therapy, Alternative Relationships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65C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252073F2" w14:textId="77777777">
        <w:trPr>
          <w:trHeight w:val="27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F8E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Laprade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Ph.D</w:t>
            </w:r>
            <w:proofErr w:type="spellEnd"/>
            <w:proofErr w:type="gramEnd"/>
          </w:p>
          <w:p w14:paraId="6244BF1C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joanna@aionpsychotherapy.com</w:t>
            </w:r>
          </w:p>
          <w:p w14:paraId="0264856B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25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www.aionpsychotherapy.com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111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1309 E 3rd Ave #8</w:t>
            </w:r>
          </w:p>
          <w:p w14:paraId="0B1F9A8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824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970-769-0259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28C6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103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Dream Analysis, Unconscious Dynamics, Jungian, Trauma, Grief, Transitions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EBF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2D17E860" w14:textId="77777777">
        <w:trPr>
          <w:trHeight w:val="22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BF2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La Plata Family Therapy</w:t>
            </w:r>
          </w:p>
          <w:p w14:paraId="290D92B5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hyperlink r:id="rId26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www.laplatafamily.com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14:paraId="08C2004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 </w:t>
            </w:r>
            <w:hyperlink r:id="rId27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admin@laplatafamily.com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br/>
              <w:t>Katie Lundvall, LPC</w:t>
            </w:r>
          </w:p>
          <w:p w14:paraId="15923595" w14:textId="77777777" w:rsidR="00945D0F" w:rsidRDefault="008F492F">
            <w:pPr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Kelly DiGiacomo, LPC</w:t>
            </w:r>
          </w:p>
          <w:p w14:paraId="251E6408" w14:textId="77777777" w:rsidR="00945D0F" w:rsidRDefault="008F492F">
            <w:pPr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Erica Kelly, LSW</w:t>
            </w:r>
          </w:p>
          <w:p w14:paraId="19F044A6" w14:textId="77777777" w:rsidR="00945D0F" w:rsidRDefault="008F492F">
            <w:pPr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Alyssa Walsh, SWC</w:t>
            </w:r>
          </w:p>
          <w:p w14:paraId="3186618F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Matt Aspros, SWC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Laura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Olaniyi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, SWC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8D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135 Burnett Dr,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DB4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970-769-0131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A842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C7E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Depression, Addiction, Life transitions, EMDR, PTSD, Trauma, Abuse, Divorce, Coparenting, Grief, Sexual abuse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3E9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Most insurance (complete online form or call to ask)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edicaid </w:t>
            </w:r>
            <w:r>
              <w:rPr>
                <w:rFonts w:ascii="Tahoma" w:eastAsia="Tahoma" w:hAnsi="Tahoma" w:cs="Tahoma"/>
                <w:sz w:val="18"/>
                <w:szCs w:val="18"/>
              </w:rPr>
              <w:t>(CO and NM), Aetna Friday Health Plans</w:t>
            </w:r>
          </w:p>
        </w:tc>
      </w:tr>
      <w:tr w:rsidR="00945D0F" w14:paraId="434E3B75" w14:textId="77777777" w:rsidTr="008F492F">
        <w:trPr>
          <w:trHeight w:val="5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6E7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Felicia Libo, LPC</w:t>
            </w:r>
          </w:p>
          <w:p w14:paraId="21AC7890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28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http://felicialibo.com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020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color w:val="050505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50505"/>
                <w:sz w:val="18"/>
                <w:szCs w:val="18"/>
              </w:rPr>
              <w:t>Durango Telehealth only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BEF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970-759-2678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6C96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771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Life transitions, Women's Issues, Sensory Issues/High Sensitivity, Attention/Focus, ADHD, Anxiety, Autism, Relationships, LGBTQ+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2A2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Anthem/BCBS, EAP</w:t>
            </w:r>
          </w:p>
        </w:tc>
      </w:tr>
      <w:tr w:rsidR="00945D0F" w14:paraId="63E61A1D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E0E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Gaylene Ludwig, LPC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</w:rPr>
              <w:t>lifeupdatedcounseling@gmail.com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D3B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color w:val="050505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50505"/>
                <w:sz w:val="18"/>
                <w:szCs w:val="18"/>
              </w:rPr>
              <w:t>100 Jenkins Ranch Rd, Unit E-1,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EC3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970-216</w:t>
            </w:r>
            <w:r>
              <w:rPr>
                <w:rFonts w:ascii="Tahoma" w:eastAsia="Tahoma" w:hAnsi="Tahoma" w:cs="Tahoma"/>
                <w:sz w:val="18"/>
                <w:szCs w:val="18"/>
              </w:rPr>
              <w:t>-5524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3C7F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9C4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Trauma, Childhood Abuse, Depression, Women’s Issues, EMDR, Couples, Families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C00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>, United, Aetna, RMHP, BCBS</w:t>
            </w:r>
          </w:p>
        </w:tc>
      </w:tr>
      <w:tr w:rsidR="00945D0F" w14:paraId="39939165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C16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Megan McCartney, LCSW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368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color w:val="050505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50505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8FF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847-445-2777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AFF2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B4E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Eating Disorders, Trauma, Anxiety, Depression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C6A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14CD91E5" w14:textId="77777777">
        <w:trPr>
          <w:trHeight w:val="44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B285" w14:textId="3872D764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Darren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Mckinnis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LCSW, Higher Ground Counseling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hyperlink r:id="rId29" w:history="1">
              <w:r w:rsidRPr="00477AD8">
                <w:rPr>
                  <w:rStyle w:val="Hyperlink"/>
                  <w:rFonts w:ascii="Tahoma" w:eastAsia="Tahoma" w:hAnsi="Tahoma" w:cs="Tahoma"/>
                  <w:sz w:val="18"/>
                  <w:szCs w:val="18"/>
                </w:rPr>
                <w:t>hgcounseling@yahoo.com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888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color w:val="050505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50505"/>
                <w:sz w:val="18"/>
                <w:szCs w:val="18"/>
              </w:rPr>
              <w:t>Telehealth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B3A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970-676-1029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2367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16B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Marriage, Relationships, Gottman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0ED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184A2B70" w14:textId="77777777">
        <w:trPr>
          <w:trHeight w:val="34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C9C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Liv Mackenzie, LPC</w:t>
            </w:r>
          </w:p>
          <w:p w14:paraId="41E4552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www.counselordurango.com  </w:t>
            </w:r>
          </w:p>
          <w:p w14:paraId="6FA37BE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livmackenzie1@gmail.com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2D3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1309 E. 3rd.</w:t>
            </w:r>
          </w:p>
          <w:p w14:paraId="4C920D4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Smiley Building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EC0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970-259-4497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B756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10F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Depression, Trauma, Grief, Life Adjustment, Postpartum, Adoption, EMDR, CBT, Insight, Mindfulness, Holistic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D2C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61A043E0" w14:textId="77777777">
        <w:trPr>
          <w:trHeight w:val="34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323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Brit Meiers, LCSW</w:t>
            </w:r>
          </w:p>
          <w:p w14:paraId="41A14419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brit@britneymeierslcsw.com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495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202 W. 22nd St.</w:t>
            </w:r>
          </w:p>
          <w:p w14:paraId="390FD19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Durango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536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970-903-8018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127A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ADA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Depression, Trauma, Life transitions, Women's issues, LGBTQ+, Relationship issues, EMDR, SE, DBT, ACT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EFF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United, BSBC,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>, Self-pay, Sliding scale</w:t>
            </w:r>
          </w:p>
        </w:tc>
      </w:tr>
      <w:tr w:rsidR="00945D0F" w14:paraId="13AD8C70" w14:textId="77777777">
        <w:trPr>
          <w:trHeight w:val="165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E47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Mind Body Connections Counseling</w:t>
            </w:r>
          </w:p>
          <w:p w14:paraId="59412E8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Russ Patten, LPC</w:t>
            </w:r>
          </w:p>
          <w:p w14:paraId="34A3AD17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</w:t>
            </w:r>
            <w:hyperlink r:id="rId30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www.russpatten.com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>__________</w:t>
            </w:r>
          </w:p>
          <w:p w14:paraId="06342B58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</w:t>
            </w:r>
          </w:p>
          <w:p w14:paraId="1A6F763C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Renee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Podunovich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LPC</w:t>
            </w:r>
          </w:p>
          <w:p w14:paraId="4117962B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B63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 E. North St</w:t>
            </w:r>
          </w:p>
          <w:p w14:paraId="3AA2C6C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Cortez</w:t>
            </w:r>
          </w:p>
          <w:p w14:paraId="11B08AA0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3CC2D6C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Licensed in CO and 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0C34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1E5BF44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385-743-0251</w:t>
            </w:r>
          </w:p>
          <w:p w14:paraId="48B7AD13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</w:t>
            </w:r>
          </w:p>
          <w:p w14:paraId="497784D9" w14:textId="77777777" w:rsidR="00945D0F" w:rsidRDefault="00945D0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930559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385-232-3671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7D1D" w14:textId="77777777" w:rsidR="00945D0F" w:rsidRDefault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10DC93A9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12+</w:t>
            </w:r>
          </w:p>
          <w:p w14:paraId="791970DD" w14:textId="77777777" w:rsidR="00945D0F" w:rsidRDefault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</w:t>
            </w:r>
          </w:p>
          <w:p w14:paraId="600BD082" w14:textId="77777777" w:rsidR="00945D0F" w:rsidRDefault="00945D0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04AFFBE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E0C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</w:t>
            </w:r>
            <w:r>
              <w:rPr>
                <w:rFonts w:ascii="Tahoma" w:eastAsia="Tahoma" w:hAnsi="Tahoma" w:cs="Tahoma"/>
                <w:sz w:val="18"/>
                <w:szCs w:val="18"/>
              </w:rPr>
              <w:t>ion, Trauma, DBT, CBT, EMDR, Motivational Interviewing, Solutions Focused, Veterans, Couples</w:t>
            </w:r>
          </w:p>
          <w:p w14:paraId="325A354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</w:t>
            </w:r>
          </w:p>
          <w:p w14:paraId="49BB851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Women, Trauma, Grief and loss, Anxiety, Mood disorders, Life transitions, Mindful Self-Compassion Therapy, Somatic therapies, EMDR, Athletes and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professionals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performance.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A7F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BCBS/Anthem, Behavioral Health Systems, Chip+ Plan, ERS EAP,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MultiPlan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Op</w:t>
            </w:r>
            <w:r>
              <w:rPr>
                <w:rFonts w:ascii="Tahoma" w:eastAsia="Tahoma" w:hAnsi="Tahoma" w:cs="Tahoma"/>
                <w:sz w:val="18"/>
                <w:szCs w:val="18"/>
              </w:rPr>
              <w:t>tum, RMHP, Second Wind Fund, TRIAD EAP, UMR</w:t>
            </w:r>
          </w:p>
        </w:tc>
      </w:tr>
      <w:tr w:rsidR="00945D0F" w14:paraId="7DB3428C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6DE5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Kiira Moore, LPC, IMH-E®</w:t>
            </w:r>
          </w:p>
          <w:p w14:paraId="6011AF6C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kiiramoorelpc@gmail.com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BC25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270 E 8th Ave, Suite 206,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9F39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970-414-0803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27FE" w14:textId="77777777" w:rsidR="00945D0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Infant+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36C1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Perinatal issues, postpartum, attachment, trauma, LGBTQ+, EMDR, parent/child work, depression/anxiety, self-esteem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7123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Most private insurances, Self-pay</w:t>
            </w:r>
          </w:p>
        </w:tc>
      </w:tr>
      <w:tr w:rsidR="00945D0F" w14:paraId="3851C034" w14:textId="77777777">
        <w:trPr>
          <w:trHeight w:val="56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F83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Caitlin Morris, LCSW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hyperlink r:id="rId31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trueselfdurango@gmail.com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br/>
              <w:t xml:space="preserve">Trueselfdurango.com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F32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679 E. 2nd Ave, Suite E-1, Office 6,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05B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970-508-6159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1753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767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Women’s issues, Relational issues, Anxiety, Grief, Integrated Health, Trauma-informed yoga, EMDR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664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36249218" w14:textId="77777777">
        <w:trPr>
          <w:trHeight w:val="3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56A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Stephanie Mueller, BS, CAC III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</w:rPr>
              <w:t>preferredcounselingservices@gmail.com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C3E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1315 Main Avenue, Suite 212</w:t>
            </w:r>
          </w:p>
          <w:p w14:paraId="210FEF4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652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970-259-3952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9EFE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67C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Addiction, Substance Use, Trauma, Anxiety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9158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55061ECD" w14:textId="77777777" w:rsidTr="008F492F">
        <w:trPr>
          <w:trHeight w:val="17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743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Karen Nakayama, PsyD</w:t>
            </w:r>
          </w:p>
          <w:p w14:paraId="504939FA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knpsychology7@gmail.com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024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755 E. 2nd Ave</w:t>
            </w:r>
          </w:p>
          <w:p w14:paraId="135E9BE4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Durango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267D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knpsychology7@gmail.com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46C7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111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LGBTQ+, Transgender, Life transitions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8BA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3324D17A" w14:textId="77777777" w:rsidTr="008F492F">
        <w:trPr>
          <w:trHeight w:val="5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7CC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Amanda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Nooter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hyperlink r:id="rId32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amanda@anooter.com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DEF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1309 E 3rd Ave Suite B-5 Durango CO 81301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E52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970-715-1792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E155" w14:textId="77777777" w:rsidR="00945D0F" w:rsidRDefault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322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Young Adulthood, Life transitions, Anxiety, Relationship issues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C57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United, Aetna, Anthem, Friday, Bright, Cigna, Optum, Oscar,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</w:p>
        </w:tc>
      </w:tr>
      <w:tr w:rsidR="00945D0F" w14:paraId="2F62FA62" w14:textId="77777777" w:rsidTr="008F492F">
        <w:trPr>
          <w:trHeight w:val="30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031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Kaitlyn O’Sullivan, LSC, LPCC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hyperlink r:id="rId33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kaitlynO@protonmail.com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9E6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20A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918-720-5758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1EC1" w14:textId="77777777" w:rsidR="00945D0F" w:rsidRDefault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BBC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Self-esteem, Social/peer issues, Family struggles, Adjusting to big life changes, LGBTQ+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060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Medicaid, </w:t>
            </w: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7B144A11" w14:textId="77777777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522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Pura Vida</w:t>
            </w:r>
          </w:p>
          <w:p w14:paraId="56585FC2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Shelley Nielsen, LCSW</w:t>
            </w:r>
          </w:p>
          <w:p w14:paraId="175E7B29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hyperlink r:id="rId34">
              <w:r>
                <w:rPr>
                  <w:rFonts w:ascii="Tahoma" w:eastAsia="Tahoma" w:hAnsi="Tahoma" w:cs="Tahoma"/>
                  <w:sz w:val="18"/>
                  <w:szCs w:val="18"/>
                </w:rPr>
                <w:t xml:space="preserve"> </w:t>
              </w:r>
            </w:hyperlink>
            <w:hyperlink r:id="rId35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www.thrivingtherapyyoga.com</w:t>
              </w:r>
            </w:hyperlink>
          </w:p>
          <w:p w14:paraId="1EA78AAB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hyperlink r:id="rId36">
              <w:r>
                <w:rPr>
                  <w:rFonts w:ascii="Tahoma" w:eastAsia="Tahoma" w:hAnsi="Tahoma" w:cs="Tahoma"/>
                  <w:sz w:val="18"/>
                  <w:szCs w:val="18"/>
                </w:rPr>
                <w:t xml:space="preserve"> </w:t>
              </w:r>
            </w:hyperlink>
            <w:hyperlink r:id="rId37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https://puravidahealthcare.com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937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160 East 12th St,</w:t>
            </w:r>
          </w:p>
          <w:p w14:paraId="654A2CA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Suite 1</w:t>
            </w:r>
          </w:p>
          <w:p w14:paraId="699FE16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  <w:p w14:paraId="3596107E" w14:textId="77777777" w:rsidR="00945D0F" w:rsidRDefault="00945D0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8BD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970-946-1383</w:t>
            </w:r>
          </w:p>
          <w:p w14:paraId="78187751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970-426-1684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51D0" w14:textId="77777777" w:rsidR="00945D0F" w:rsidRDefault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8E4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Body-centered, IFS, Trauma-informed yoga, Yoga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nidra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Healing Through Yoga Series for Adults, SASO Healing Trauma group facilitator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FAF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63A4CE62" w14:textId="77777777">
        <w:trPr>
          <w:trHeight w:val="38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7B0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Stephanie Pace, LCSW</w:t>
            </w:r>
          </w:p>
          <w:p w14:paraId="13FF1B0F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38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www.Pace-Wellness.com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3CBDBB8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39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Stephanie@Pace-Wellness.com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1DC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48 CR 250, Ste 8</w:t>
            </w:r>
          </w:p>
          <w:p w14:paraId="526FA040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8BFF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970-769-7522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79D2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525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Mindfulness-based, Life transitions, Depression, Anxiety, Grief, Strengths-based, Body-centered, EFT, Biofeedback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BB44" w14:textId="77777777" w:rsidR="00945D0F" w:rsidRDefault="008F492F">
            <w:pPr>
              <w:keepLines/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Aetna,Anthem</w:t>
            </w:r>
            <w:proofErr w:type="spellEnd"/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BCBS, Cigna, Optum/United, TriWest, United</w:t>
            </w:r>
          </w:p>
        </w:tc>
      </w:tr>
      <w:tr w:rsidR="00945D0F" w14:paraId="0239AB8A" w14:textId="77777777">
        <w:trPr>
          <w:trHeight w:val="524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65A9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Nancy Raffaele,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MA,LPCC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,NCC</w:t>
            </w:r>
          </w:p>
          <w:p w14:paraId="25DED8F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  <w:u w:val="single"/>
                <w:shd w:val="clear" w:color="auto" w:fill="CFE2F3"/>
              </w:rPr>
            </w:pPr>
            <w:proofErr w:type="spellStart"/>
            <w:r>
              <w:rPr>
                <w:rFonts w:ascii="Tahoma" w:eastAsia="Tahoma" w:hAnsi="Tahoma" w:cs="Tahoma"/>
                <w:color w:val="0000FF"/>
                <w:sz w:val="18"/>
                <w:szCs w:val="18"/>
                <w:highlight w:val="white"/>
                <w:u w:val="single"/>
              </w:rPr>
              <w:t>nancy@westernskies.care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3E85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2855 Main Avenue, Ste A103,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61A2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970-799-2202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84A7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DDC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Trauma, SI, Grief, Addictions, Self-harm, Depression, Anxiety, Psychosis, DID, Hallucinations, CBT, DBT, ACT, Client-centered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C0DE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945D0F" w14:paraId="73463F30" w14:textId="77777777">
        <w:trPr>
          <w:trHeight w:val="2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8B06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Russ Pool, LPC</w:t>
            </w:r>
          </w:p>
          <w:p w14:paraId="53C0575D" w14:textId="77777777" w:rsidR="00945D0F" w:rsidRDefault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40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www.russpool.com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7C9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1911 Main Ave #258,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F66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970-375-7777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0B82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739C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Couples/Relationships, Trauma, Family therapy, Anxiety, Depression, using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psycho-education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, DBT, EMDR, IFS and Sensorimotor therapies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0B6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945D0F" w14:paraId="4E54088C" w14:textId="77777777">
        <w:trPr>
          <w:trHeight w:val="344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0D4B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Prigmore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LSW</w:t>
            </w:r>
          </w:p>
          <w:p w14:paraId="4F51F600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41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https://www.highdesertpsychotherapy.com/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2C3A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78D3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970-764-7870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02A1" w14:textId="77777777" w:rsidR="00945D0F" w:rsidRDefault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BB60" w14:textId="77777777" w:rsidR="00945D0F" w:rsidRDefault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Life Transitions, Anger Management, Behavioral Issues, Trauma, Abuse, Sexual Violence, CBT, DBT, Polyvagal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0007" w14:textId="77777777" w:rsidR="00945D0F" w:rsidRDefault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8F492F" w14:paraId="6354C056" w14:textId="77777777" w:rsidTr="008F492F">
        <w:trPr>
          <w:trHeight w:val="35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B86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Katy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Pytte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LPC</w:t>
            </w:r>
          </w:p>
          <w:p w14:paraId="630B142C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42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www.Katypytte.com</w:t>
              </w:r>
            </w:hyperlink>
          </w:p>
          <w:p w14:paraId="3A1EA801" w14:textId="3B11CF60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FF"/>
                <w:sz w:val="18"/>
                <w:szCs w:val="18"/>
                <w:u w:val="single"/>
              </w:rPr>
              <w:t>kpytte00@gmail.com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7C3A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2243 Main Ave #4C</w:t>
            </w:r>
          </w:p>
          <w:p w14:paraId="451FEE34" w14:textId="78A39B8D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1170" w14:textId="3793724D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970-903-4769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D9A4" w14:textId="2E94B40A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8-22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4E67" w14:textId="19CBA2BA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color w:val="222222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Depression, Life Transitions, Self-Esteem, Divorce, Parenting issues, Trauma, Sex abuse, Play Therapy, EMDR, CBT, Therapy Dog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BFEC" w14:textId="342E6ACD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Tricare, BCBS, Assurant, CHP+, CIGNA, RMHP,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Cofinity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Humana, Life Sync, Aetna, United/UMR, Friday Health</w:t>
            </w:r>
          </w:p>
        </w:tc>
      </w:tr>
      <w:tr w:rsidR="008F492F" w14:paraId="1F098CEE" w14:textId="77777777">
        <w:trPr>
          <w:trHeight w:val="102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7F1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Jessica Reed, LCSW</w:t>
            </w:r>
          </w:p>
          <w:p w14:paraId="0936A81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43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www.mountainmentalhealthclinic.com</w:t>
              </w:r>
            </w:hyperlink>
          </w:p>
          <w:p w14:paraId="10DA60AE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B826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Creekside Offices</w:t>
            </w:r>
          </w:p>
          <w:p w14:paraId="5094417A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2257 Main Ave</w:t>
            </w:r>
          </w:p>
          <w:p w14:paraId="62A0BD96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FC4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970-426-9221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395C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6B25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color w:val="222222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22222"/>
                <w:sz w:val="18"/>
                <w:szCs w:val="18"/>
              </w:rPr>
              <w:t xml:space="preserve">Depression, Anxiety, High Functioning Autism Spectrum, ADHD, Defiance and behavior issues, Trauma, Transgender, EFT, </w:t>
            </w:r>
            <w:proofErr w:type="spellStart"/>
            <w:r>
              <w:rPr>
                <w:rFonts w:ascii="Tahoma" w:eastAsia="Tahoma" w:hAnsi="Tahoma" w:cs="Tahoma"/>
                <w:color w:val="222222"/>
                <w:sz w:val="18"/>
                <w:szCs w:val="18"/>
              </w:rPr>
              <w:t>Hakomi</w:t>
            </w:r>
            <w:proofErr w:type="spellEnd"/>
            <w:r>
              <w:rPr>
                <w:rFonts w:ascii="Tahoma" w:eastAsia="Tahoma" w:hAnsi="Tahoma" w:cs="Tahoma"/>
                <w:color w:val="222222"/>
                <w:sz w:val="18"/>
                <w:szCs w:val="18"/>
              </w:rPr>
              <w:t>, Play therapy, EMDR, Neurofeedback, Internal Family Systems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336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Self-pay, Anthem,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Cofinity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Cigna</w:t>
            </w:r>
          </w:p>
        </w:tc>
      </w:tr>
      <w:tr w:rsidR="008F492F" w14:paraId="208EF5A5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400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Riversage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Family Counseling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5363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BB76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970-422-3830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3DB7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5086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General phone for inquiries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1A9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F492F" w14:paraId="38B84A2C" w14:textId="77777777">
        <w:trPr>
          <w:trHeight w:val="50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710B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Anne Bartlett, RSMT, LSW (she/her)</w:t>
            </w:r>
          </w:p>
          <w:p w14:paraId="6C676C04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anne@riversagecounseling.com</w:t>
            </w:r>
          </w:p>
          <w:p w14:paraId="56A7B80F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F2C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1309 East 3rd Ave #10</w:t>
            </w:r>
          </w:p>
          <w:p w14:paraId="520AF2F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E7F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970-799-3522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C5D7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B946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Comprehensive DBT/DBT skills groups, Somatic therapy, EMDR, Mindfulness, Grief, Loss, Trauma, Anxiety, Depression, BPD/emotion dysregulation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891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8F492F" w14:paraId="55078075" w14:textId="77777777">
        <w:trPr>
          <w:trHeight w:val="9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40A5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Lillian Ramey, LCSW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B86F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100 Jenkins Ranch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408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970-749-4491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82D1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447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EMDR, trauma, grief, anxiety, body image, depression, complex issues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9B4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BCBS,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Medicare, Aetna,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TriCare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United</w:t>
            </w:r>
          </w:p>
        </w:tc>
      </w:tr>
      <w:tr w:rsidR="008F492F" w14:paraId="18462E06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FE38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Randy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Stueve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LPC</w:t>
            </w:r>
          </w:p>
          <w:p w14:paraId="48406B88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randy@riversagecounseling.com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1B4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 Jenkins Ranch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F2C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970-422-3830 x4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75D0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59A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ACT, Neurofeedback, EMDR, Performance Improvement. Anxiety, Depression, Anger, Trauma, Life Transitions.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DC4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scale, EAPs</w:t>
            </w:r>
          </w:p>
        </w:tc>
      </w:tr>
      <w:tr w:rsidR="008F492F" w14:paraId="778AE92D" w14:textId="77777777" w:rsidTr="008F492F">
        <w:trPr>
          <w:trHeight w:val="39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4A8F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Laurie Boyer, LSW</w:t>
            </w:r>
          </w:p>
          <w:p w14:paraId="24193A80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laurie@riversagecounseling.com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FF36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 Jenkins Ranch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BC17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970-749-6067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B9C2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4DFA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EMDR, </w:t>
            </w:r>
            <w:r>
              <w:rPr>
                <w:rFonts w:ascii="Tahoma" w:eastAsia="Tahoma" w:hAnsi="Tahoma" w:cs="Tahoma"/>
                <w:color w:val="1D1D1D"/>
                <w:sz w:val="18"/>
                <w:szCs w:val="18"/>
              </w:rPr>
              <w:t xml:space="preserve">body image, relationships to food, chronic pain, health diagnosis, depression, trauma, grief, and loss as well as major life transitions </w:t>
            </w:r>
            <w:proofErr w:type="gramStart"/>
            <w:r>
              <w:rPr>
                <w:rFonts w:ascii="Tahoma" w:eastAsia="Tahoma" w:hAnsi="Tahoma" w:cs="Tahoma"/>
                <w:color w:val="1D1D1D"/>
                <w:sz w:val="18"/>
                <w:szCs w:val="18"/>
              </w:rPr>
              <w:t>i.e.</w:t>
            </w:r>
            <w:proofErr w:type="gramEnd"/>
            <w:r>
              <w:rPr>
                <w:rFonts w:ascii="Tahoma" w:eastAsia="Tahoma" w:hAnsi="Tahoma" w:cs="Tahoma"/>
                <w:color w:val="1D1D1D"/>
                <w:sz w:val="18"/>
                <w:szCs w:val="18"/>
              </w:rPr>
              <w:t xml:space="preserve"> relationship change, pregnancy, divorce, or retirement.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251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8F492F" w14:paraId="19E5EE28" w14:textId="77777777">
        <w:trPr>
          <w:trHeight w:val="77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4CEC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Meghan Doenges, LPCC </w:t>
            </w:r>
          </w:p>
          <w:p w14:paraId="67E6C478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meghan@riversagecounseling.com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2203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100 Jenkins Ranch Road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8E94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630-962-1305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9429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E546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EMDR, anxiety, depression, existential concerns, life transitions, relationship difficulties, ACT, Jungian dream analysis, mindfulness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9C5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Self-pay,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>, BCBS</w:t>
            </w:r>
          </w:p>
        </w:tc>
      </w:tr>
      <w:tr w:rsidR="008F492F" w14:paraId="7FC51E91" w14:textId="77777777"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2D2E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Diethrich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LPC</w:t>
            </w:r>
          </w:p>
          <w:p w14:paraId="0B7C1921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44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mistymountaintherapy@gmail.com</w:t>
              </w:r>
            </w:hyperlink>
          </w:p>
          <w:p w14:paraId="32DCAB2E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&amp; Rio my therapy dog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D34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 Jenkins Ranch Road</w:t>
            </w:r>
          </w:p>
          <w:p w14:paraId="4C796D9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Located at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Riversage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Counseling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EE8F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970-946-7002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CB93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A84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Solution Focused, CBT, anxiety, depression, trauma, life transitions, school issues, relationships,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self esteem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personal growth </w:t>
            </w:r>
          </w:p>
          <w:p w14:paraId="1A2BCE5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D9865D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Equine Assisted Psychotherapy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528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  <w:p w14:paraId="5AD217C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Medicaid </w:t>
            </w:r>
          </w:p>
          <w:p w14:paraId="48E7CD8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CHP+</w:t>
            </w:r>
          </w:p>
        </w:tc>
      </w:tr>
      <w:tr w:rsidR="008F492F" w14:paraId="11C1AB31" w14:textId="77777777">
        <w:trPr>
          <w:trHeight w:val="48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8F0C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Doug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Hunderman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M.Div.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8843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 Jenkins Ranch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686D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970-764-0083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01A0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15+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43C5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Christianity, Pastoral Counseling, Couples, Family Conflict, Grief and Loss, Anxiety, Personal Growth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C4F2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  <w:p w14:paraId="177C2C71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F492F" w14:paraId="75F709B7" w14:textId="77777777">
        <w:trPr>
          <w:trHeight w:val="84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3CD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Phoenix Rising, LSW</w:t>
            </w:r>
          </w:p>
          <w:p w14:paraId="6F189764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45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www.theartofselfhealing.org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14:paraId="1D74BE8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46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phoenix@theartofselfhealing.org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14:paraId="22BD395A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ab/>
            </w:r>
          </w:p>
          <w:p w14:paraId="504DE70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776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48 CR 250, Suite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 telehealth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4FB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720-312-3278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EA88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10-24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23DA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ADHD, Autism, Highly Sensitive People, LGBTQ+, BIPOC, Neurodivergent-identifying, Solution focused, Nervous system recovery, coping skill building, Lifestyle changes (ex: diet,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exercise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and sleep)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0E64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Self-pay,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IMatter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(6 free sessions)</w:t>
            </w:r>
          </w:p>
        </w:tc>
      </w:tr>
      <w:tr w:rsidR="008F492F" w14:paraId="38D8974F" w14:textId="77777777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A04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Jenny Rogers, MS, ABP</w:t>
            </w:r>
          </w:p>
          <w:p w14:paraId="2DDE7653" w14:textId="3744540C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</w:t>
            </w:r>
            <w:hyperlink r:id="rId47" w:history="1">
              <w:r w:rsidRPr="00477AD8">
                <w:rPr>
                  <w:rStyle w:val="Hyperlink"/>
                  <w:rFonts w:ascii="Tahoma" w:eastAsia="Tahoma" w:hAnsi="Tahoma" w:cs="Tahoma"/>
                  <w:sz w:val="18"/>
                  <w:szCs w:val="18"/>
                </w:rPr>
                <w:t>jenny@durangoadventuretherapy.com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4A6E2B83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48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www.durangoadventuretherapy.com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26D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213 Oxford Place, Durango 81303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EA2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970-769-2563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2D17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B16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Adventure Therapy,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Therapaddle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(SUP),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Talki'n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Tubi'n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Art Therapy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CBC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8F492F" w14:paraId="14F0E03D" w14:textId="77777777">
        <w:trPr>
          <w:trHeight w:val="59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96A0" w14:textId="77777777" w:rsidR="008F492F" w:rsidRDefault="008F492F" w:rsidP="008F492F">
            <w:pPr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Riese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Rose, LPCC</w:t>
            </w:r>
          </w:p>
          <w:p w14:paraId="516C6BAA" w14:textId="77777777" w:rsidR="008F492F" w:rsidRDefault="008F492F" w:rsidP="008F492F">
            <w:pPr>
              <w:ind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</w:t>
            </w:r>
            <w:hyperlink r:id="rId49">
              <w:r>
                <w:rPr>
                  <w:rFonts w:ascii="Tahoma" w:eastAsia="Tahoma" w:hAnsi="Tahoma" w:cs="Tahoma"/>
                  <w:sz w:val="18"/>
                  <w:szCs w:val="18"/>
                </w:rPr>
                <w:t xml:space="preserve"> </w:t>
              </w:r>
            </w:hyperlink>
            <w:hyperlink r:id="rId50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www.rieserose.com</w:t>
              </w:r>
            </w:hyperlink>
          </w:p>
          <w:p w14:paraId="476B360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riese@rieserose.com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234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and nature-based out of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42FA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720-310-5082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29FD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BF74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Trauma/PTSD, Grief, Couples, Transitions, Attachment, Self-worth, Anxiety, Depression, LGBTQ2IA+, Internal Family Systems, Mindfulness, Ecotherapy, internalized oppression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986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8F492F" w14:paraId="310C8A12" w14:textId="77777777">
        <w:trPr>
          <w:trHeight w:val="48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4891" w14:textId="07731DDC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Morgan Seymour, LCSW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r>
              <w:t xml:space="preserve">   </w:t>
            </w:r>
            <w:hyperlink r:id="rId51" w:history="1">
              <w:r w:rsidRPr="00477AD8">
                <w:rPr>
                  <w:rStyle w:val="Hyperlink"/>
                  <w:rFonts w:ascii="Tahoma" w:eastAsia="Tahoma" w:hAnsi="Tahoma" w:cs="Tahoma"/>
                  <w:sz w:val="18"/>
                  <w:szCs w:val="18"/>
                </w:rPr>
                <w:t>Morganl.seymour@gmail.com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DCA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out of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0E25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970-844-4838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779C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712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Families, Couples, Tech addiction, Autism, Postpartum support, Depression, Anxiety, ADHD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3BC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Aetna, BCBS, Cigna, Friday, Optum, TriWest, UMR/United, Self-pay</w:t>
            </w:r>
          </w:p>
        </w:tc>
      </w:tr>
      <w:tr w:rsidR="008F492F" w14:paraId="18190F65" w14:textId="77777777" w:rsidTr="008F492F">
        <w:trPr>
          <w:trHeight w:val="458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B37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Denise Schenk, MA, LPC, CAC III</w:t>
            </w:r>
          </w:p>
          <w:p w14:paraId="7A07081D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The Rooted Heart</w:t>
            </w:r>
          </w:p>
          <w:p w14:paraId="7ACF3499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52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www.deniseschenktherapy.com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B95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+ in-person options</w:t>
            </w:r>
          </w:p>
          <w:p w14:paraId="7AD0C7E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102 East 8th St. #209</w:t>
            </w:r>
          </w:p>
          <w:p w14:paraId="3692B04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 81301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8443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970-749-4049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CA77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260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Body-centered, somatic,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Hakomi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Mindfulness, Trauma, EMDR, Addictions, Dual diagnosis, Mood disorders, Relationships, Life transitions, self-mastery. Couples and individuals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8D00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8F492F" w14:paraId="21D0DBD5" w14:textId="77777777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59B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Caleb Speas, LPCC</w:t>
            </w:r>
          </w:p>
          <w:p w14:paraId="352F0BB7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Dropping In Counseling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287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755 East 2nd Avenue</w:t>
            </w:r>
          </w:p>
          <w:p w14:paraId="20DA7E4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Durango, 81301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445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970-903-4231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0822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FFA7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Grief, Trauma, Anxiety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9ACF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8F492F" w14:paraId="44899B86" w14:textId="77777777" w:rsidTr="008F492F">
        <w:trPr>
          <w:trHeight w:val="21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2BC1" w14:textId="77777777" w:rsidR="008F492F" w:rsidRDefault="008F492F" w:rsidP="008F492F">
            <w:pPr>
              <w:keepLines/>
              <w:widowControl w:val="0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Matt Smith, LPCC</w:t>
            </w:r>
          </w:p>
          <w:p w14:paraId="3D317FDA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hyperlink r:id="rId53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winchestercounseling@gmail.com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A7E3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2243 Main Ave, Durango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7334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405-664-7519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4D28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EB5F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Trauma, Anxiety, Depression, ADHD, Autism Spectrum Disorder, Parent-child Conflict, Substance Use, ACT, Narrative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6E4E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8F492F" w14:paraId="45E0CFC5" w14:textId="77777777">
        <w:trPr>
          <w:trHeight w:val="868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40D0" w14:textId="77777777" w:rsidR="008F492F" w:rsidRDefault="008F492F" w:rsidP="008F492F">
            <w:pPr>
              <w:keepLines/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Stephanie Smith, LCSW, LAC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  <w:t xml:space="preserve">   </w:t>
            </w:r>
            <w:r>
              <w:rPr>
                <w:rFonts w:ascii="Tahoma" w:eastAsia="Tahoma" w:hAnsi="Tahoma" w:cs="Tahoma"/>
                <w:sz w:val="18"/>
                <w:szCs w:val="18"/>
              </w:rPr>
              <w:t>A Wild Hope Counseling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 xml:space="preserve">   </w:t>
            </w:r>
            <w:hyperlink r:id="rId54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www.awildhope.com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br/>
              <w:t xml:space="preserve">   stephanie@awildhope.com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634C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3EA4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970-426-5354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DFDD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E34B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Anxiety, Depression, Loss and grief, Low self-esteem, Phase of life issues, Family and relationship challenges, and Substance use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B56D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8F492F" w14:paraId="54191B02" w14:textId="77777777">
        <w:trPr>
          <w:trHeight w:val="63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82B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Sarah St. John LPCC</w:t>
            </w:r>
          </w:p>
          <w:p w14:paraId="0897AC7C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Sarah St. John Counseling, Coaching, and Healing</w:t>
            </w:r>
            <w:hyperlink r:id="rId55">
              <w:r>
                <w:rPr>
                  <w:rFonts w:ascii="Tahoma" w:eastAsia="Tahoma" w:hAnsi="Tahoma" w:cs="Tahoma"/>
                  <w:sz w:val="18"/>
                  <w:szCs w:val="18"/>
                </w:rPr>
                <w:t xml:space="preserve"> </w:t>
              </w:r>
            </w:hyperlink>
            <w:hyperlink r:id="rId56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https://sarahstjohncounseling.co</w:t>
              </w:r>
            </w:hyperlink>
            <w:r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  <w:t>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D56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DD4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970-946-8456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D97C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3FD7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Depression, Anxiety, Self-esteem, Women’s Issues, Parenting, Navigating support in public schools (504 or IEP), Spirituality, LGBTQ, Relationship conflicts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F41F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8F492F" w14:paraId="30B8456F" w14:textId="77777777">
        <w:trPr>
          <w:trHeight w:val="81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FC15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Rhiannon Stone-Miller, LPCC</w:t>
            </w:r>
          </w:p>
          <w:p w14:paraId="192CA219" w14:textId="77777777" w:rsidR="008F492F" w:rsidRDefault="008F492F" w:rsidP="008F4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Rhiannon Stone-Miller Art Therapy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hyperlink r:id="rId57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www.rhiannonstonemiller.com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6535" w14:textId="77777777" w:rsidR="008F492F" w:rsidRDefault="008F492F" w:rsidP="008F4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throughout the state, based out of</w:t>
            </w:r>
          </w:p>
          <w:p w14:paraId="7A5E911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522F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720-281-9657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8541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E097" w14:textId="77777777" w:rsidR="008F492F" w:rsidRDefault="008F492F" w:rsidP="008F4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Art Therapy, Social justice oriented, Somatic, Mindfulness, Anxiety, Depression, PTSD, Life transitions, and Relationship issues, LGBTQ + neurodiversity affirming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A963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8F492F" w14:paraId="7FA66C34" w14:textId="77777777">
        <w:trPr>
          <w:trHeight w:val="15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8094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Studio B</w:t>
            </w:r>
            <w:hyperlink r:id="rId58">
              <w:r>
                <w:rPr>
                  <w:rFonts w:ascii="Tahoma" w:eastAsia="Tahoma" w:hAnsi="Tahoma" w:cs="Tahoma"/>
                  <w:b/>
                  <w:sz w:val="18"/>
                  <w:szCs w:val="18"/>
                </w:rPr>
                <w:t xml:space="preserve"> </w:t>
              </w:r>
            </w:hyperlink>
            <w:hyperlink r:id="rId59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https://studiob.life/</w:t>
              </w:r>
            </w:hyperlink>
          </w:p>
          <w:p w14:paraId="19ED6BA9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4447E738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2B5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1305 Escalante Dr. #203 Durango 81303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1DFF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970-422-1761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949A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  <w:p w14:paraId="5732D766" w14:textId="77777777" w:rsidR="008F492F" w:rsidRDefault="008F492F" w:rsidP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3CD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Individuals, Groups, Integrated Health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0DA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Most Insurances / Workers Comp</w:t>
            </w:r>
          </w:p>
        </w:tc>
      </w:tr>
      <w:tr w:rsidR="008F492F" w14:paraId="10E0DCA7" w14:textId="77777777" w:rsidTr="008F492F">
        <w:trPr>
          <w:trHeight w:val="2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F63C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</w:rPr>
              <w:t>Miranda Day, LPC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32A4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8510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753A" w14:textId="77777777" w:rsidR="008F492F" w:rsidRPr="008F492F" w:rsidRDefault="008F492F" w:rsidP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</w:rPr>
              <w:t>14+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7AC" w14:textId="77777777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Chronic illness, trauma, anxiety/depression, relationships, personal growth, and spirituality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0704" w14:textId="77777777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Friday Health, Pinnacol, Self-pay, Sliding scale, Cigna, Second Wind Fund</w:t>
            </w:r>
          </w:p>
        </w:tc>
      </w:tr>
      <w:tr w:rsidR="008F492F" w14:paraId="2ADEC5BD" w14:textId="77777777" w:rsidTr="008F492F">
        <w:trPr>
          <w:trHeight w:val="5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AEFD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Lars Olson, PhD Clinical Psychology Candidate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DBD9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2006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5A53" w14:textId="77777777" w:rsidR="008F492F" w:rsidRPr="008F492F" w:rsidRDefault="008F492F" w:rsidP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</w:rPr>
              <w:t>10+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FB52" w14:textId="735EDE32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Roboto" w:hAnsi="Tahoma" w:cs="Tahoma"/>
                <w:sz w:val="18"/>
                <w:szCs w:val="18"/>
                <w:highlight w:val="white"/>
              </w:rPr>
              <w:t xml:space="preserve">Life Counseling, ADHD, Depression, Anxiety, Autism, Adoption, Foster families, Adults, Teens, Young Adults, Family, Suicide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344A" w14:textId="17CA454D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  <w:highlight w:val="white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Self-pay, </w:t>
            </w:r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S</w:t>
            </w: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liding scale, UHC, Medicare, </w:t>
            </w:r>
            <w:r w:rsidRPr="008F492F">
              <w:rPr>
                <w:rFonts w:ascii="Tahoma" w:eastAsia="Tahoma" w:hAnsi="Tahoma" w:cs="Tahoma"/>
                <w:b/>
                <w:sz w:val="18"/>
                <w:szCs w:val="18"/>
                <w:highlight w:val="white"/>
              </w:rPr>
              <w:t>Medicaid,</w:t>
            </w: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 RMHP, Second Wind Fund</w:t>
            </w:r>
          </w:p>
        </w:tc>
      </w:tr>
      <w:tr w:rsidR="008F492F" w14:paraId="7B1D9EF5" w14:textId="77777777">
        <w:trPr>
          <w:trHeight w:val="104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A8BF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</w:rPr>
              <w:t>Aaron Thomas, registered psychotherapist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6CFF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42A9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26EF" w14:textId="77777777" w:rsidR="008F492F" w:rsidRPr="008F492F" w:rsidRDefault="008F492F" w:rsidP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7AFD" w14:textId="77777777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Somatic Therapy, </w:t>
            </w:r>
            <w:proofErr w:type="spellStart"/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Hakomi</w:t>
            </w:r>
            <w:proofErr w:type="spellEnd"/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, Body-centered Therapy, Meditation Teacher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FF6C" w14:textId="77777777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Self-pay, Second Wind Fund</w:t>
            </w:r>
          </w:p>
        </w:tc>
      </w:tr>
      <w:tr w:rsidR="008F492F" w14:paraId="28A83568" w14:textId="77777777">
        <w:trPr>
          <w:trHeight w:val="35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1D35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</w:rPr>
              <w:t xml:space="preserve">Haley </w:t>
            </w:r>
            <w:proofErr w:type="spellStart"/>
            <w:r w:rsidRPr="008F492F">
              <w:rPr>
                <w:rFonts w:ascii="Tahoma" w:eastAsia="Tahoma" w:hAnsi="Tahoma" w:cs="Tahoma"/>
                <w:sz w:val="18"/>
                <w:szCs w:val="18"/>
              </w:rPr>
              <w:t>Wiedenman</w:t>
            </w:r>
            <w:proofErr w:type="spellEnd"/>
            <w:r w:rsidRPr="008F492F">
              <w:rPr>
                <w:rFonts w:ascii="Tahoma" w:eastAsia="Tahoma" w:hAnsi="Tahoma" w:cs="Tahoma"/>
                <w:sz w:val="18"/>
                <w:szCs w:val="18"/>
              </w:rPr>
              <w:t>, LPCC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4C00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7C5B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9F87" w14:textId="77777777" w:rsidR="008F492F" w:rsidRP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CA2B" w14:textId="77777777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Wilderness Therapy, Women, Abuse, Trauma, Grief, Depression, Anxiety, Domestic Violence, Couples, Family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C271" w14:textId="77777777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Self-pay, Sliding scale, BCPS, RMHP, UHC, Cigna, Second Wind Fund</w:t>
            </w:r>
          </w:p>
        </w:tc>
      </w:tr>
      <w:tr w:rsidR="008F492F" w14:paraId="4B5C6FF3" w14:textId="77777777">
        <w:trPr>
          <w:trHeight w:val="81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8DC7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</w:rPr>
              <w:t xml:space="preserve">Megan </w:t>
            </w:r>
            <w:proofErr w:type="spellStart"/>
            <w:r w:rsidRPr="008F492F">
              <w:rPr>
                <w:rFonts w:ascii="Tahoma" w:eastAsia="Tahoma" w:hAnsi="Tahoma" w:cs="Tahoma"/>
                <w:sz w:val="18"/>
                <w:szCs w:val="18"/>
              </w:rPr>
              <w:t>Oberholtzer</w:t>
            </w:r>
            <w:proofErr w:type="spellEnd"/>
            <w:r w:rsidRPr="008F492F">
              <w:rPr>
                <w:rFonts w:ascii="Tahoma" w:eastAsia="Tahoma" w:hAnsi="Tahoma" w:cs="Tahoma"/>
                <w:sz w:val="18"/>
                <w:szCs w:val="18"/>
              </w:rPr>
              <w:t>, PhD Intern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F192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458F" w14:textId="77777777" w:rsidR="008F492F" w:rsidRP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386C" w14:textId="77777777" w:rsidR="008F492F" w:rsidRPr="008F492F" w:rsidRDefault="008F492F" w:rsidP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46ED" w14:textId="77777777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Cognitive behavioral Therapy, anxiety, depression, PTSD, ADHD, Mind/body health, Trauma, Mood Disorders, Life Transition, Adjustment Issues, Conduct Disorders, EMDR.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B4B6" w14:textId="77777777" w:rsidR="008F492F" w:rsidRP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Self-pay, sliding scale, BCBS, Aetna, </w:t>
            </w:r>
            <w:proofErr w:type="spellStart"/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>Cofinity</w:t>
            </w:r>
            <w:proofErr w:type="spellEnd"/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, UHC, Cigna, Medicare, </w:t>
            </w:r>
            <w:r w:rsidRPr="008F492F">
              <w:rPr>
                <w:rFonts w:ascii="Tahoma" w:eastAsia="Tahoma" w:hAnsi="Tahoma" w:cs="Tahoma"/>
                <w:b/>
                <w:sz w:val="18"/>
                <w:szCs w:val="18"/>
                <w:highlight w:val="white"/>
              </w:rPr>
              <w:t>Medicaid,</w:t>
            </w:r>
            <w:r w:rsidRPr="008F492F"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 RMHP, Friday, Optum, Second Wind Fund</w:t>
            </w:r>
          </w:p>
        </w:tc>
      </w:tr>
      <w:tr w:rsidR="008F492F" w14:paraId="03664130" w14:textId="77777777">
        <w:trPr>
          <w:trHeight w:val="81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A235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Lisa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Turcott-Gutt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LPCC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986F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913F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FD32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42CC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Play Therapy,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Child,Adolescent</w:t>
            </w:r>
            <w:proofErr w:type="spellEnd"/>
            <w:proofErr w:type="gramEnd"/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, Young Adult, Family, Trauma, Grief &amp; Loss, Anxiety, Depression, Transition &amp; Adjustment, Attachment Issues, LGBTQ+ supports, Body-centered Holistic Approach.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91EF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Self-pay, Sliding scale, BCBS, Medicare, </w:t>
            </w:r>
            <w:r>
              <w:rPr>
                <w:rFonts w:ascii="Tahoma" w:eastAsia="Tahoma" w:hAnsi="Tahoma" w:cs="Tahoma"/>
                <w:b/>
                <w:sz w:val="18"/>
                <w:szCs w:val="18"/>
                <w:highlight w:val="white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, RMHP, UHC, Cigna, Pinnacol, Friday Health, Second Wind Fund</w:t>
            </w:r>
          </w:p>
        </w:tc>
      </w:tr>
      <w:tr w:rsidR="008F492F" w14:paraId="51568DC2" w14:textId="77777777">
        <w:trPr>
          <w:trHeight w:val="107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740F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Shari Fitzgerald, LPCC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4FE0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F18F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C2BC" w14:textId="77777777" w:rsidR="008F492F" w:rsidRDefault="008F492F" w:rsidP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15+</w:t>
            </w:r>
          </w:p>
          <w:p w14:paraId="4A355A39" w14:textId="77777777" w:rsidR="008F492F" w:rsidRDefault="008F492F" w:rsidP="008F492F">
            <w:pPr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11D2" w14:textId="77777777" w:rsidR="008F492F" w:rsidRDefault="008F492F" w:rsidP="008F492F">
            <w:pPr>
              <w:shd w:val="clear" w:color="auto" w:fill="FFFFFF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Trauma, Sexual Assault, Grief, Relationships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B2A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 xml:space="preserve">Self-pay, Sliding scale, BCBS, Medicare, </w:t>
            </w:r>
            <w:r>
              <w:rPr>
                <w:rFonts w:ascii="Tahoma" w:eastAsia="Tahoma" w:hAnsi="Tahoma" w:cs="Tahoma"/>
                <w:b/>
                <w:sz w:val="18"/>
                <w:szCs w:val="18"/>
                <w:highlight w:val="white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  <w:highlight w:val="white"/>
              </w:rPr>
              <w:t>, RMHP, UHC, Cigna, Pinnacol, Second Wind Fund</w:t>
            </w:r>
          </w:p>
        </w:tc>
      </w:tr>
      <w:tr w:rsidR="008F492F" w14:paraId="33E81939" w14:textId="77777777">
        <w:trPr>
          <w:trHeight w:val="38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2F83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Panveda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Counseling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</w:rPr>
              <w:t>Ryan Sullivan, LPC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hyperlink r:id="rId60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www.panvedacounseling.com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hyperlink r:id="rId61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ryan@panvedacounseling.com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5483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2257 Main Ave. Durango, CO 81301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E79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207-451-8540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E542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032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Nature Based counseling. Humanistic, Existential, Gestalt, Mindfulness. Offering guided wilderness interventions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0687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Cigna, Anthem BC+BS, Aetna, Oxford, United, Oscar, self-pay, sliding scale</w:t>
            </w:r>
          </w:p>
        </w:tc>
      </w:tr>
      <w:tr w:rsidR="008F492F" w14:paraId="3F0DF01E" w14:textId="77777777" w:rsidTr="008F492F">
        <w:trPr>
          <w:trHeight w:val="6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71A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Thrive Wellness</w:t>
            </w:r>
          </w:p>
          <w:p w14:paraId="6041EF1C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Elizabeth Davis, LCSW</w:t>
            </w:r>
          </w:p>
          <w:p w14:paraId="5C7EE946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Mesa Owen, SWC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160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1555 Summit St., Norwood</w:t>
            </w:r>
          </w:p>
          <w:p w14:paraId="1602884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available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DA6F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970-759-0533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D6B3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6CF7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Trauma informed, EMDR, IFS informed, DBT, ACT, Solution-Focused Brief Therapy, Mindfulness, Skills-based treatment.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14B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Most insurance plans -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>, Medicare, Anthem BCBS, RMHP, Cigna, Aetna, UMR/UBH/Optum, Triad EAP, Humana</w:t>
            </w:r>
          </w:p>
        </w:tc>
      </w:tr>
      <w:tr w:rsidR="008F492F" w14:paraId="04979611" w14:textId="77777777">
        <w:trPr>
          <w:trHeight w:val="38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879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Linza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Vargas, LCSW</w:t>
            </w:r>
          </w:p>
          <w:p w14:paraId="5F7C6E45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62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www.holisticallyrootedcounseling.com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3DE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2243 Main Ave, suite 3B 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DC40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610-563-9758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5D77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6C6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Somatic Experiencing, Polyvagal, Art Therapy, Anxiety, Depression, Trauma, Family Therapy, Play Therapy, Attachment Issues, Reparenting and Inner Child work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B06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8F492F" w14:paraId="61AD6369" w14:textId="77777777">
        <w:trPr>
          <w:trHeight w:val="14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45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Julie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Viscnich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LCSW, LAC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55D5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1053 Main Ave #109a</w:t>
            </w:r>
          </w:p>
          <w:p w14:paraId="14059044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Durango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49E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970-710-3894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34E1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6F4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Life transitions, anxiety, self-esteem, families, trauma, Mood, interpersonal communication, hypnosis, emotional freedom technique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0B4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8F492F" w14:paraId="22E24F6A" w14:textId="77777777">
        <w:trPr>
          <w:trHeight w:val="846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9633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Ruby Jo Walker, LCSW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hyperlink r:id="rId63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www.rubyjowalker.com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0150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2855 Main Avenue, Suite 107A</w:t>
            </w:r>
          </w:p>
          <w:p w14:paraId="7F952B4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6577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970-259-5711</w:t>
            </w:r>
          </w:p>
          <w:p w14:paraId="5C0346E4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8FAB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18+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49B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Trauma, Mindfulness-based/somatic, Neurobiology/polyvagal,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Post-traumatic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growth, Grief/loss, Anxiety, Depression, Adoption, Somatic Experiencing,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Hakomi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Organic Intelligence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E7D2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Self-pay </w:t>
            </w:r>
          </w:p>
        </w:tc>
      </w:tr>
      <w:tr w:rsidR="008F492F" w14:paraId="22E88F97" w14:textId="77777777" w:rsidTr="008F492F">
        <w:trPr>
          <w:trHeight w:val="30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4D2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Haley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Wiedenman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, LPCC</w:t>
            </w:r>
          </w:p>
          <w:p w14:paraId="1C56B5FB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haley@serenitymountaintherapy.com</w:t>
            </w:r>
          </w:p>
          <w:p w14:paraId="4590109C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64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www.serenitymountaintherapy.com</w:t>
              </w:r>
            </w:hyperlink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13E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651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dir w:val="ltr">
              <w:r>
                <w:rPr>
                  <w:rFonts w:ascii="Tahoma" w:eastAsia="Tahoma" w:hAnsi="Tahoma" w:cs="Tahoma"/>
                  <w:sz w:val="18"/>
                  <w:szCs w:val="18"/>
                </w:rPr>
                <w:t>720-383-4886</w:t>
              </w:r>
            </w:di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3911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F18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Grief, Trauma, Domestic violence, and Intimate partner violence, Wilderness Therapy, Backcountry immersion trips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C1C7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</w:t>
            </w:r>
          </w:p>
        </w:tc>
      </w:tr>
      <w:tr w:rsidR="008F492F" w14:paraId="424388CD" w14:textId="77777777" w:rsidTr="008F492F">
        <w:trPr>
          <w:trHeight w:val="116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525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Authentic Solutions Consulting</w:t>
            </w:r>
          </w:p>
          <w:p w14:paraId="0238E68B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Stacey Foss, LAC</w:t>
            </w:r>
          </w:p>
          <w:p w14:paraId="5BF11D8A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Erik Foss, LPC, LAC</w:t>
            </w:r>
          </w:p>
          <w:p w14:paraId="4C071612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Lacy Brown, LPCC</w:t>
            </w:r>
          </w:p>
          <w:p w14:paraId="46E68056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Stacey Lewis, MS</w:t>
            </w:r>
          </w:p>
          <w:p w14:paraId="13D64E3E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Brittiany Newsome, FNP-C</w:t>
            </w:r>
          </w:p>
          <w:p w14:paraId="1F8462B0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BC53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2800 Cornerstone Drive</w:t>
            </w:r>
          </w:p>
          <w:p w14:paraId="60A7937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Building B, Suite 201</w:t>
            </w:r>
          </w:p>
          <w:p w14:paraId="17D0475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Pagosa Springs/Telehealth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C706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970-398-0964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F2AB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5A85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Substance Use Disorders, Co-Occurring Disorders, General behavioral health issues, Trauma, EMDR, DBT, Families, Couples, Licensed DUI treatment provider, Medication management for Behavioral Health and Substance Use, Medication Assisted Therapies, Approved Domestic Violence Treatment.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7656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Most insurance accepted,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Medicaid</w:t>
            </w:r>
            <w:r>
              <w:rPr>
                <w:rFonts w:ascii="Tahoma" w:eastAsia="Tahoma" w:hAnsi="Tahoma" w:cs="Tahoma"/>
                <w:sz w:val="18"/>
                <w:szCs w:val="18"/>
              </w:rPr>
              <w:t>, BCBS/Anthem, Aetna, EAPs, United/UMR, Optum</w:t>
            </w:r>
          </w:p>
        </w:tc>
      </w:tr>
      <w:tr w:rsidR="008F492F" w14:paraId="685A2B87" w14:textId="77777777">
        <w:trPr>
          <w:trHeight w:val="34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E5DB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Western Skies Counseling</w:t>
            </w:r>
          </w:p>
          <w:p w14:paraId="48F5E40A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color w:val="1155CC"/>
                <w:sz w:val="18"/>
                <w:szCs w:val="18"/>
                <w:u w:val="single"/>
              </w:rPr>
            </w:pPr>
            <w:hyperlink r:id="rId65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www.westernskiescounseling.com</w:t>
              </w:r>
            </w:hyperlink>
          </w:p>
          <w:p w14:paraId="1C3A398A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Joseph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Prekup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LPC</w:t>
            </w:r>
          </w:p>
          <w:p w14:paraId="00BE17D0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 xml:space="preserve">    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joseph@westernskies.care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14:paraId="17A42E47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Nancy Raffaele- Ilic, LPCC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179D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2855 Main Ave #A103</w:t>
            </w:r>
          </w:p>
          <w:p w14:paraId="02E69B66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3E43A1C" w14:textId="77777777" w:rsidR="008F492F" w:rsidRDefault="008F492F" w:rsidP="008F492F">
            <w:pPr>
              <w:keepLines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1911 Main Avenue, Suite 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2026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970-281-5550</w:t>
            </w:r>
          </w:p>
          <w:p w14:paraId="2B5C2E0B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A5F267A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F53DEEC" w14:textId="77777777" w:rsidR="008F492F" w:rsidRDefault="008F492F" w:rsidP="008F492F">
            <w:pPr>
              <w:keepLines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970-799-2202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0450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  <w:p w14:paraId="2F5E3F37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DABE5C4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69A604D" w14:textId="77777777" w:rsidR="008F492F" w:rsidRDefault="008F492F" w:rsidP="008F492F">
            <w:pPr>
              <w:keepLines/>
              <w:widowControl w:val="0"/>
              <w:spacing w:line="240" w:lineRule="auto"/>
              <w:ind w:left="140"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4A7A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Cognitive Behavioral Therapy, Solution-focused, Narrative Therapy, Christian, Mood Disorders, Personality Disorders, Families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>Trauma, SI, Grief, Addictions, Self-harm, Depression, Anxiety, Psychosis, DID, Hallucinations, CBT, DBT, ACT, Client-centered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28BA" w14:textId="77777777" w:rsidR="008F492F" w:rsidRDefault="008F492F" w:rsidP="008F492F">
            <w:pPr>
              <w:keepLines/>
              <w:widowControl w:val="0"/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Self-pay, Sliding scale</w:t>
            </w:r>
          </w:p>
        </w:tc>
      </w:tr>
      <w:tr w:rsidR="008F492F" w14:paraId="63D5B2C5" w14:textId="77777777" w:rsidTr="008F492F">
        <w:trPr>
          <w:trHeight w:val="5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D094" w14:textId="77777777" w:rsidR="008F492F" w:rsidRDefault="008F492F" w:rsidP="008F492F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Silas Wright, LPC</w:t>
            </w:r>
          </w:p>
          <w:p w14:paraId="7902A53D" w14:textId="77777777" w:rsidR="008F492F" w:rsidRDefault="008F492F" w:rsidP="008F4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silas@rhizomecounseling.com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0F71" w14:textId="77777777" w:rsidR="008F492F" w:rsidRDefault="008F492F" w:rsidP="008F492F">
            <w:pPr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2257 Main Avenue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>Durango, 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4CA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720-441-4552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4E9B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14+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6E44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Trauma, Pain management, Chronic Illness, Severe and Persistent Mental Illness, LGBTQ+, Mindfulness, DBT, Gestalt, IFS, EMDR, Young Adults, Veterans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1E5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Aetna, Optum, TriWest, UMR/United, Self-pay</w:t>
            </w:r>
          </w:p>
        </w:tc>
      </w:tr>
      <w:tr w:rsidR="008F492F" w14:paraId="6DE08ABB" w14:textId="77777777">
        <w:trPr>
          <w:trHeight w:val="153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195E" w14:textId="77777777" w:rsidR="008F492F" w:rsidRDefault="008F492F" w:rsidP="008F4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Axis Health System</w:t>
            </w:r>
          </w:p>
          <w:p w14:paraId="3B31F0E8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Community Mental Health Services</w:t>
            </w:r>
          </w:p>
          <w:p w14:paraId="05F3D23F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CRISIS LINE</w:t>
            </w:r>
          </w:p>
          <w:p w14:paraId="75D565D1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970-247-5245</w:t>
            </w:r>
          </w:p>
          <w:p w14:paraId="16B00634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Spanish speaking provider available</w:t>
            </w:r>
          </w:p>
          <w:p w14:paraId="79EAB55B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544D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Durango</w:t>
            </w:r>
          </w:p>
          <w:p w14:paraId="717AEBB5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691 E. Empire</w:t>
            </w:r>
          </w:p>
          <w:p w14:paraId="13B16183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Cortez</w:t>
            </w:r>
          </w:p>
          <w:p w14:paraId="16F6A1A7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475 Lewis St </w:t>
            </w:r>
          </w:p>
          <w:p w14:paraId="0EA44CF4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Pagosa Springs</w:t>
            </w:r>
          </w:p>
          <w:p w14:paraId="5028D27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 Village Dr</w:t>
            </w:r>
          </w:p>
          <w:p w14:paraId="491F881B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Dove Creek</w:t>
            </w:r>
          </w:p>
          <w:p w14:paraId="59B56254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495 W 4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074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Durango:</w:t>
            </w:r>
          </w:p>
          <w:p w14:paraId="30463C09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970-259-2162</w:t>
            </w:r>
          </w:p>
          <w:p w14:paraId="1179E7CF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Cortez:</w:t>
            </w:r>
          </w:p>
          <w:p w14:paraId="0CBEAF1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970-565-7946</w:t>
            </w:r>
          </w:p>
          <w:p w14:paraId="0A4EE1D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Pagosa Springs:</w:t>
            </w:r>
          </w:p>
          <w:p w14:paraId="0F3BA817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970-264-2104</w:t>
            </w:r>
          </w:p>
          <w:p w14:paraId="7EAC34C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Dove Creek: </w:t>
            </w:r>
            <w:r>
              <w:rPr>
                <w:rFonts w:ascii="Tahoma" w:eastAsia="Tahoma" w:hAnsi="Tahoma" w:cs="Tahoma"/>
                <w:sz w:val="18"/>
                <w:szCs w:val="18"/>
              </w:rPr>
              <w:t>970-677-2291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6A06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ages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4205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Individual and Group therapy</w:t>
            </w:r>
          </w:p>
          <w:p w14:paraId="48A38B7D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Case management</w:t>
            </w:r>
          </w:p>
          <w:p w14:paraId="452B13CD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Vocational rehabilitation</w:t>
            </w:r>
          </w:p>
          <w:p w14:paraId="20A36DB3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Medication management</w:t>
            </w:r>
          </w:p>
          <w:p w14:paraId="38B437C8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Spanish Speaking clinicians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BFA1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Medicaid,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Most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insurances, Self-pay, Sliding scale</w:t>
            </w:r>
          </w:p>
        </w:tc>
      </w:tr>
      <w:tr w:rsidR="008F492F" w14:paraId="741D2EB5" w14:textId="77777777">
        <w:trPr>
          <w:trHeight w:val="85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22E4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 Options</w:t>
            </w:r>
          </w:p>
          <w:p w14:paraId="10426185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 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Sondermind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(local therapists)</w:t>
            </w:r>
          </w:p>
          <w:p w14:paraId="5DA3D2E1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 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Live Health</w:t>
            </w:r>
          </w:p>
          <w:p w14:paraId="70DDD7FA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 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Better Help</w:t>
            </w:r>
          </w:p>
          <w:p w14:paraId="09B394A6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 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Talk Space</w:t>
            </w:r>
          </w:p>
          <w:p w14:paraId="495A5D7A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 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Good Therapy</w:t>
            </w:r>
          </w:p>
          <w:p w14:paraId="2AC0DB80" w14:textId="77777777" w:rsidR="008F492F" w:rsidRDefault="008F492F" w:rsidP="008F492F">
            <w:pPr>
              <w:spacing w:line="240" w:lineRule="auto"/>
              <w:ind w:left="140"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 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Very Well Mind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9098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Telehealth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01EC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Online through the various websites or your insurance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6105" w14:textId="77777777" w:rsidR="008F492F" w:rsidRDefault="008F492F" w:rsidP="008F492F">
            <w:pPr>
              <w:spacing w:line="240" w:lineRule="auto"/>
              <w:ind w:righ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16+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F60E" w14:textId="77777777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Depression, Anxiety, Social Anxiety, Relationship challenges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26AA" w14:textId="3CE54A95" w:rsidR="008F492F" w:rsidRDefault="008F492F" w:rsidP="008F492F">
            <w:pPr>
              <w:spacing w:line="240" w:lineRule="auto"/>
              <w:ind w:right="1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Typically, available for most private insurance and EAPs</w:t>
            </w:r>
          </w:p>
        </w:tc>
      </w:tr>
    </w:tbl>
    <w:p w14:paraId="1E95C5A0" w14:textId="77777777" w:rsidR="00945D0F" w:rsidRDefault="00945D0F">
      <w:pPr>
        <w:spacing w:line="240" w:lineRule="auto"/>
        <w:rPr>
          <w:rFonts w:ascii="Tahoma" w:eastAsia="Tahoma" w:hAnsi="Tahoma" w:cs="Tahoma"/>
          <w:sz w:val="18"/>
          <w:szCs w:val="18"/>
        </w:rPr>
      </w:pPr>
    </w:p>
    <w:sectPr w:rsidR="00945D0F">
      <w:headerReference w:type="default" r:id="rId66"/>
      <w:headerReference w:type="first" r:id="rId67"/>
      <w:footerReference w:type="first" r:id="rId68"/>
      <w:pgSz w:w="1584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B288" w14:textId="77777777" w:rsidR="00000000" w:rsidRDefault="008F492F">
      <w:pPr>
        <w:spacing w:line="240" w:lineRule="auto"/>
      </w:pPr>
      <w:r>
        <w:separator/>
      </w:r>
    </w:p>
  </w:endnote>
  <w:endnote w:type="continuationSeparator" w:id="0">
    <w:p w14:paraId="52126E62" w14:textId="77777777" w:rsidR="00000000" w:rsidRDefault="008F4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7180" w14:textId="77777777" w:rsidR="00945D0F" w:rsidRDefault="0094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45F1" w14:textId="77777777" w:rsidR="00000000" w:rsidRDefault="008F492F">
      <w:pPr>
        <w:spacing w:line="240" w:lineRule="auto"/>
      </w:pPr>
      <w:r>
        <w:separator/>
      </w:r>
    </w:p>
  </w:footnote>
  <w:footnote w:type="continuationSeparator" w:id="0">
    <w:p w14:paraId="727AEF12" w14:textId="77777777" w:rsidR="00000000" w:rsidRDefault="008F4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75F1" w14:textId="77777777" w:rsidR="00945D0F" w:rsidRDefault="00945D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896" w14:textId="77777777" w:rsidR="00945D0F" w:rsidRDefault="00945D0F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0F"/>
    <w:rsid w:val="008F492F"/>
    <w:rsid w:val="009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6725"/>
  <w15:docId w15:val="{954E4224-6B32-4063-B946-65FD8AE5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F49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platafamily.com/" TargetMode="External"/><Relationship Id="rId21" Type="http://schemas.openxmlformats.org/officeDocument/2006/relationships/hyperlink" Target="mailto:julie@therapydurango.com" TargetMode="External"/><Relationship Id="rId42" Type="http://schemas.openxmlformats.org/officeDocument/2006/relationships/hyperlink" Target="http://www.katypytte.com/" TargetMode="External"/><Relationship Id="rId47" Type="http://schemas.openxmlformats.org/officeDocument/2006/relationships/hyperlink" Target="mailto:jenny@durangoadventuretherapy.com" TargetMode="External"/><Relationship Id="rId63" Type="http://schemas.openxmlformats.org/officeDocument/2006/relationships/hyperlink" Target="http://www.rubyjowalker.com/" TargetMode="External"/><Relationship Id="rId68" Type="http://schemas.openxmlformats.org/officeDocument/2006/relationships/footer" Target="footer1.xml"/><Relationship Id="rId7" Type="http://schemas.openxmlformats.org/officeDocument/2006/relationships/hyperlink" Target="https://brianarenscounseling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urangofamilytherapy.com/" TargetMode="External"/><Relationship Id="rId29" Type="http://schemas.openxmlformats.org/officeDocument/2006/relationships/hyperlink" Target="mailto:hgcounseling@yahoo.com" TargetMode="External"/><Relationship Id="rId11" Type="http://schemas.openxmlformats.org/officeDocument/2006/relationships/hyperlink" Target="http://www.durangopsychotherapy.com/" TargetMode="External"/><Relationship Id="rId24" Type="http://schemas.openxmlformats.org/officeDocument/2006/relationships/hyperlink" Target="http://www.kidstuffcounseling.com/" TargetMode="External"/><Relationship Id="rId32" Type="http://schemas.openxmlformats.org/officeDocument/2006/relationships/hyperlink" Target="mailto:amanda@anooter.com" TargetMode="External"/><Relationship Id="rId37" Type="http://schemas.openxmlformats.org/officeDocument/2006/relationships/hyperlink" Target="https://puravidahealthcare.com/" TargetMode="External"/><Relationship Id="rId40" Type="http://schemas.openxmlformats.org/officeDocument/2006/relationships/hyperlink" Target="http://www.russpool.com/" TargetMode="External"/><Relationship Id="rId45" Type="http://schemas.openxmlformats.org/officeDocument/2006/relationships/hyperlink" Target="http://www.theartofselfhealing.org" TargetMode="External"/><Relationship Id="rId53" Type="http://schemas.openxmlformats.org/officeDocument/2006/relationships/hyperlink" Target="mailto:winchestercounseling@gmail.com" TargetMode="External"/><Relationship Id="rId58" Type="http://schemas.openxmlformats.org/officeDocument/2006/relationships/hyperlink" Target="https://studiob.life/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mailto:ryan@panvedacounseling.com" TargetMode="External"/><Relationship Id="rId19" Type="http://schemas.openxmlformats.org/officeDocument/2006/relationships/hyperlink" Target="http://www.mimigates.com/" TargetMode="External"/><Relationship Id="rId14" Type="http://schemas.openxmlformats.org/officeDocument/2006/relationships/hyperlink" Target="http://www.animasfamilytherapy.com" TargetMode="External"/><Relationship Id="rId22" Type="http://schemas.openxmlformats.org/officeDocument/2006/relationships/hyperlink" Target="http://www.therapydurango.com" TargetMode="External"/><Relationship Id="rId27" Type="http://schemas.openxmlformats.org/officeDocument/2006/relationships/hyperlink" Target="mailto:admin@laplatafamily.com" TargetMode="External"/><Relationship Id="rId30" Type="http://schemas.openxmlformats.org/officeDocument/2006/relationships/hyperlink" Target="http://www.russpatten.com/" TargetMode="External"/><Relationship Id="rId35" Type="http://schemas.openxmlformats.org/officeDocument/2006/relationships/hyperlink" Target="http://www.thrivingtherapyyoga.com/" TargetMode="External"/><Relationship Id="rId43" Type="http://schemas.openxmlformats.org/officeDocument/2006/relationships/hyperlink" Target="http://www.mountainmentalhealthclinic.com/" TargetMode="External"/><Relationship Id="rId48" Type="http://schemas.openxmlformats.org/officeDocument/2006/relationships/hyperlink" Target="http://www.durangoadventuretherapy.com/" TargetMode="External"/><Relationship Id="rId56" Type="http://schemas.openxmlformats.org/officeDocument/2006/relationships/hyperlink" Target="https://sarahstjohncounseling.com/" TargetMode="External"/><Relationship Id="rId64" Type="http://schemas.openxmlformats.org/officeDocument/2006/relationships/hyperlink" Target="http://www.serenitymountaintherapy.com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arisaasplund.com/" TargetMode="External"/><Relationship Id="rId51" Type="http://schemas.openxmlformats.org/officeDocument/2006/relationships/hyperlink" Target="mailto:Morganl.seymour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learwaterdurango.com/" TargetMode="External"/><Relationship Id="rId17" Type="http://schemas.openxmlformats.org/officeDocument/2006/relationships/hyperlink" Target="http://www.durangofamilycounseling.com/" TargetMode="External"/><Relationship Id="rId25" Type="http://schemas.openxmlformats.org/officeDocument/2006/relationships/hyperlink" Target="http://www.aionpsychotherapy.com/" TargetMode="External"/><Relationship Id="rId33" Type="http://schemas.openxmlformats.org/officeDocument/2006/relationships/hyperlink" Target="mailto:kaitlynO@protonmail.com" TargetMode="External"/><Relationship Id="rId38" Type="http://schemas.openxmlformats.org/officeDocument/2006/relationships/hyperlink" Target="http://www.pace-wellness.com" TargetMode="External"/><Relationship Id="rId46" Type="http://schemas.openxmlformats.org/officeDocument/2006/relationships/hyperlink" Target="mailto:phoenix@theartofselfhealing.org" TargetMode="External"/><Relationship Id="rId59" Type="http://schemas.openxmlformats.org/officeDocument/2006/relationships/hyperlink" Target="https://studiob.life/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griefcenterswco.org/" TargetMode="External"/><Relationship Id="rId41" Type="http://schemas.openxmlformats.org/officeDocument/2006/relationships/hyperlink" Target="https://www.highdesertpsychotherapy.com/" TargetMode="External"/><Relationship Id="rId54" Type="http://schemas.openxmlformats.org/officeDocument/2006/relationships/hyperlink" Target="http://www.awildhope.com" TargetMode="External"/><Relationship Id="rId62" Type="http://schemas.openxmlformats.org/officeDocument/2006/relationships/hyperlink" Target="http://www.holisticallyrootedcounseling.com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edartreehealing.org/" TargetMode="External"/><Relationship Id="rId15" Type="http://schemas.openxmlformats.org/officeDocument/2006/relationships/hyperlink" Target="http://www.wintersuncounseling.com/" TargetMode="External"/><Relationship Id="rId23" Type="http://schemas.openxmlformats.org/officeDocument/2006/relationships/hyperlink" Target="http://www.tarajacksoncounseling.com/" TargetMode="External"/><Relationship Id="rId28" Type="http://schemas.openxmlformats.org/officeDocument/2006/relationships/hyperlink" Target="http://felicialibo.com/" TargetMode="External"/><Relationship Id="rId36" Type="http://schemas.openxmlformats.org/officeDocument/2006/relationships/hyperlink" Target="https://puravidahealthcare.com/" TargetMode="External"/><Relationship Id="rId49" Type="http://schemas.openxmlformats.org/officeDocument/2006/relationships/hyperlink" Target="http://www.rieserose.com/" TargetMode="External"/><Relationship Id="rId57" Type="http://schemas.openxmlformats.org/officeDocument/2006/relationships/hyperlink" Target="http://www.rhiannonstonemiller.com" TargetMode="External"/><Relationship Id="rId10" Type="http://schemas.openxmlformats.org/officeDocument/2006/relationships/hyperlink" Target="http://www.foxandcrowcounseling.com/" TargetMode="External"/><Relationship Id="rId31" Type="http://schemas.openxmlformats.org/officeDocument/2006/relationships/hyperlink" Target="mailto:trueselfdurango@gmail.com" TargetMode="External"/><Relationship Id="rId44" Type="http://schemas.openxmlformats.org/officeDocument/2006/relationships/hyperlink" Target="mailto:mistymountaintherapy@gmail.com" TargetMode="External"/><Relationship Id="rId52" Type="http://schemas.openxmlformats.org/officeDocument/2006/relationships/hyperlink" Target="http://www.deniseschenktherapy.com/" TargetMode="External"/><Relationship Id="rId60" Type="http://schemas.openxmlformats.org/officeDocument/2006/relationships/hyperlink" Target="http://www.panvedacounseling.com" TargetMode="External"/><Relationship Id="rId65" Type="http://schemas.openxmlformats.org/officeDocument/2006/relationships/hyperlink" Target="http://www.westernskiescounseling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eawdish.com/" TargetMode="External"/><Relationship Id="rId13" Type="http://schemas.openxmlformats.org/officeDocument/2006/relationships/hyperlink" Target="http://www.claritycounseling.solutions/" TargetMode="External"/><Relationship Id="rId18" Type="http://schemas.openxmlformats.org/officeDocument/2006/relationships/hyperlink" Target="http://www.nicolefuller.com/" TargetMode="External"/><Relationship Id="rId39" Type="http://schemas.openxmlformats.org/officeDocument/2006/relationships/hyperlink" Target="mailto:Stephanie@Pace-Wellness.com" TargetMode="External"/><Relationship Id="rId34" Type="http://schemas.openxmlformats.org/officeDocument/2006/relationships/hyperlink" Target="http://www.thrivingtherapyyoga.com/" TargetMode="External"/><Relationship Id="rId50" Type="http://schemas.openxmlformats.org/officeDocument/2006/relationships/hyperlink" Target="http://www.rieserose.com/" TargetMode="External"/><Relationship Id="rId55" Type="http://schemas.openxmlformats.org/officeDocument/2006/relationships/hyperlink" Target="https://sarahstjohncounse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4354</Words>
  <Characters>24823</Characters>
  <Application>Microsoft Office Word</Application>
  <DocSecurity>0</DocSecurity>
  <Lines>206</Lines>
  <Paragraphs>58</Paragraphs>
  <ScaleCrop>false</ScaleCrop>
  <Company/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Holmes</dc:creator>
  <cp:lastModifiedBy>Annie Holmes</cp:lastModifiedBy>
  <cp:revision>2</cp:revision>
  <dcterms:created xsi:type="dcterms:W3CDTF">2023-01-02T22:48:00Z</dcterms:created>
  <dcterms:modified xsi:type="dcterms:W3CDTF">2023-01-02T22:48:00Z</dcterms:modified>
</cp:coreProperties>
</file>